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2580" w:rsidRPr="002C235F" w:rsidRDefault="002C235F" w:rsidP="000E2580">
      <w:pPr>
        <w:spacing w:before="120"/>
        <w:ind w:right="-1"/>
        <w:jc w:val="center"/>
        <w:rPr>
          <w:b/>
        </w:rPr>
      </w:pPr>
      <w:r w:rsidRPr="002C235F">
        <w:rPr>
          <w:b/>
          <w:sz w:val="20"/>
          <w:szCs w:val="20"/>
        </w:rPr>
        <w:t xml:space="preserve">        </w:t>
      </w:r>
      <w:r>
        <w:rPr>
          <w:b/>
          <w:sz w:val="20"/>
          <w:szCs w:val="20"/>
        </w:rPr>
        <w:t xml:space="preserve">          </w:t>
      </w:r>
      <w:r w:rsidRPr="002C235F">
        <w:rPr>
          <w:b/>
          <w:sz w:val="20"/>
          <w:szCs w:val="20"/>
        </w:rPr>
        <w:t xml:space="preserve">   </w:t>
      </w:r>
      <w:r w:rsidR="000E2580" w:rsidRPr="002C235F">
        <w:rPr>
          <w:noProof/>
          <w:sz w:val="28"/>
          <w:szCs w:val="28"/>
        </w:rPr>
        <w:drawing>
          <wp:inline distT="0" distB="0" distL="0" distR="0" wp14:anchorId="04D9AB35" wp14:editId="2D89D33E">
            <wp:extent cx="546100" cy="724535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724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C235F">
        <w:rPr>
          <w:b/>
          <w:sz w:val="20"/>
          <w:szCs w:val="20"/>
        </w:rPr>
        <w:t xml:space="preserve">     </w:t>
      </w:r>
    </w:p>
    <w:p w:rsidR="000E2580" w:rsidRPr="00A014DF" w:rsidRDefault="000E2580" w:rsidP="000E2580">
      <w:pPr>
        <w:spacing w:before="120"/>
        <w:ind w:left="1304" w:right="851" w:firstLine="709"/>
        <w:jc w:val="both"/>
        <w:rPr>
          <w:sz w:val="20"/>
          <w:szCs w:val="20"/>
        </w:rPr>
      </w:pPr>
      <w:r w:rsidRPr="00A014DF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0E2580" w:rsidRPr="00A014DF" w:rsidRDefault="000E2580" w:rsidP="000E2580">
      <w:pPr>
        <w:jc w:val="center"/>
        <w:rPr>
          <w:sz w:val="28"/>
          <w:szCs w:val="28"/>
        </w:rPr>
      </w:pPr>
      <w:r w:rsidRPr="00A014DF">
        <w:rPr>
          <w:sz w:val="28"/>
          <w:szCs w:val="28"/>
        </w:rPr>
        <w:t>РОССИЙСКАЯ ФЕДЕРАЦИЯ</w:t>
      </w:r>
    </w:p>
    <w:p w:rsidR="000E2580" w:rsidRPr="00A014DF" w:rsidRDefault="000E2580" w:rsidP="000E2580">
      <w:pPr>
        <w:jc w:val="center"/>
        <w:rPr>
          <w:b/>
          <w:sz w:val="28"/>
          <w:szCs w:val="28"/>
        </w:rPr>
      </w:pPr>
      <w:r w:rsidRPr="00A014DF">
        <w:rPr>
          <w:sz w:val="28"/>
          <w:szCs w:val="28"/>
        </w:rPr>
        <w:t>РОСТОВСКАЯ ОБЛАСТЬ</w:t>
      </w:r>
    </w:p>
    <w:p w:rsidR="000E2580" w:rsidRPr="00A014DF" w:rsidRDefault="000E2580" w:rsidP="000E2580">
      <w:pPr>
        <w:jc w:val="center"/>
        <w:rPr>
          <w:sz w:val="28"/>
          <w:szCs w:val="28"/>
        </w:rPr>
      </w:pPr>
      <w:r w:rsidRPr="00A014DF">
        <w:rPr>
          <w:sz w:val="28"/>
          <w:szCs w:val="28"/>
        </w:rPr>
        <w:t>МУНИЦИПАЛЬНОЕ ОБРАЗОВАНИЕ</w:t>
      </w:r>
    </w:p>
    <w:p w:rsidR="000E2580" w:rsidRPr="00A014DF" w:rsidRDefault="000E2580" w:rsidP="000E2580">
      <w:pPr>
        <w:jc w:val="center"/>
        <w:rPr>
          <w:b/>
          <w:sz w:val="28"/>
          <w:szCs w:val="28"/>
        </w:rPr>
      </w:pPr>
      <w:r w:rsidRPr="00A014DF">
        <w:rPr>
          <w:sz w:val="28"/>
          <w:szCs w:val="28"/>
        </w:rPr>
        <w:t xml:space="preserve"> «ШОЛОХОВСКОЕ ГОРОДСКОЕ ПОСЕЛЕНИЕ»</w:t>
      </w:r>
    </w:p>
    <w:p w:rsidR="000E2580" w:rsidRPr="00A014DF" w:rsidRDefault="000E2580" w:rsidP="000E2580">
      <w:pPr>
        <w:jc w:val="center"/>
        <w:rPr>
          <w:bCs/>
          <w:color w:val="000000"/>
          <w:sz w:val="28"/>
          <w:szCs w:val="28"/>
        </w:rPr>
      </w:pPr>
      <w:r w:rsidRPr="00A014DF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0E2580" w:rsidRPr="00A014DF" w:rsidRDefault="000E2580" w:rsidP="000E2580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A014DF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0E2580" w:rsidRPr="00A014DF" w:rsidRDefault="000E2580" w:rsidP="000E2580">
      <w:pPr>
        <w:spacing w:before="240"/>
        <w:jc w:val="center"/>
        <w:rPr>
          <w:sz w:val="28"/>
          <w:szCs w:val="20"/>
        </w:rPr>
      </w:pPr>
      <w:bookmarkStart w:id="0" w:name="Дата"/>
      <w:bookmarkEnd w:id="0"/>
      <w:r w:rsidRPr="00A014DF">
        <w:rPr>
          <w:sz w:val="28"/>
          <w:szCs w:val="20"/>
        </w:rPr>
        <w:t xml:space="preserve">от </w:t>
      </w:r>
      <w:r w:rsidR="008A0B18">
        <w:rPr>
          <w:sz w:val="28"/>
          <w:szCs w:val="20"/>
        </w:rPr>
        <w:t>30</w:t>
      </w:r>
      <w:r w:rsidRPr="00A014DF">
        <w:rPr>
          <w:sz w:val="28"/>
          <w:szCs w:val="20"/>
        </w:rPr>
        <w:t>.</w:t>
      </w:r>
      <w:r w:rsidR="008A0B18">
        <w:rPr>
          <w:sz w:val="28"/>
          <w:szCs w:val="20"/>
        </w:rPr>
        <w:t>11</w:t>
      </w:r>
      <w:r w:rsidRPr="00A014DF">
        <w:rPr>
          <w:sz w:val="28"/>
          <w:szCs w:val="20"/>
        </w:rPr>
        <w:t>.2018 №_</w:t>
      </w:r>
      <w:r w:rsidR="008A0B18">
        <w:rPr>
          <w:sz w:val="28"/>
          <w:szCs w:val="20"/>
        </w:rPr>
        <w:t>276</w:t>
      </w:r>
    </w:p>
    <w:p w:rsidR="000E2580" w:rsidRPr="00A014DF" w:rsidRDefault="000E2580" w:rsidP="000E2580">
      <w:pPr>
        <w:spacing w:before="240"/>
        <w:jc w:val="center"/>
        <w:rPr>
          <w:sz w:val="28"/>
          <w:szCs w:val="20"/>
        </w:rPr>
      </w:pPr>
      <w:proofErr w:type="spellStart"/>
      <w:r w:rsidRPr="00A014DF">
        <w:rPr>
          <w:sz w:val="28"/>
          <w:szCs w:val="20"/>
        </w:rPr>
        <w:t>р.п</w:t>
      </w:r>
      <w:proofErr w:type="spellEnd"/>
      <w:r w:rsidRPr="00A014DF">
        <w:rPr>
          <w:sz w:val="28"/>
          <w:szCs w:val="20"/>
        </w:rPr>
        <w:t>. Шолоховский</w:t>
      </w:r>
    </w:p>
    <w:p w:rsidR="000E2580" w:rsidRPr="00A014DF" w:rsidRDefault="000E2580" w:rsidP="000E2580">
      <w:pPr>
        <w:suppressAutoHyphens/>
        <w:jc w:val="center"/>
        <w:rPr>
          <w:b/>
          <w:kern w:val="2"/>
          <w:sz w:val="28"/>
          <w:szCs w:val="28"/>
        </w:rPr>
      </w:pPr>
      <w:r w:rsidRPr="00A014DF">
        <w:rPr>
          <w:b/>
          <w:kern w:val="2"/>
          <w:sz w:val="28"/>
          <w:szCs w:val="28"/>
        </w:rPr>
        <w:t xml:space="preserve">Об утверждении </w:t>
      </w:r>
      <w:proofErr w:type="gramStart"/>
      <w:r w:rsidRPr="00A014DF">
        <w:rPr>
          <w:b/>
          <w:kern w:val="2"/>
          <w:sz w:val="28"/>
          <w:szCs w:val="28"/>
        </w:rPr>
        <w:t>муниципальной</w:t>
      </w:r>
      <w:proofErr w:type="gramEnd"/>
      <w:r w:rsidRPr="00A014DF">
        <w:rPr>
          <w:b/>
          <w:kern w:val="2"/>
          <w:sz w:val="28"/>
          <w:szCs w:val="28"/>
        </w:rPr>
        <w:t xml:space="preserve"> </w:t>
      </w:r>
    </w:p>
    <w:p w:rsidR="000E2580" w:rsidRPr="000E2580" w:rsidRDefault="000E2580" w:rsidP="000E2580">
      <w:pPr>
        <w:jc w:val="center"/>
        <w:rPr>
          <w:b/>
          <w:sz w:val="28"/>
          <w:szCs w:val="28"/>
        </w:rPr>
      </w:pPr>
      <w:r w:rsidRPr="00A014DF">
        <w:rPr>
          <w:b/>
          <w:kern w:val="2"/>
          <w:sz w:val="28"/>
          <w:szCs w:val="28"/>
        </w:rPr>
        <w:t xml:space="preserve">программы Шолоховского городского поселения </w:t>
      </w:r>
      <w:r w:rsidRPr="000E2580">
        <w:rPr>
          <w:b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0E2580" w:rsidRPr="00A014DF" w:rsidRDefault="000E2580" w:rsidP="000E2580">
      <w:pPr>
        <w:jc w:val="center"/>
        <w:rPr>
          <w:kern w:val="2"/>
          <w:sz w:val="28"/>
          <w:szCs w:val="28"/>
        </w:rPr>
      </w:pPr>
    </w:p>
    <w:p w:rsidR="000E2580" w:rsidRPr="00A014DF" w:rsidRDefault="000E2580" w:rsidP="000E2580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A014DF">
        <w:rPr>
          <w:kern w:val="2"/>
          <w:sz w:val="28"/>
          <w:szCs w:val="28"/>
        </w:rPr>
        <w:t xml:space="preserve">В соответствии с </w:t>
      </w:r>
      <w:r w:rsidRPr="00A014DF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A014DF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A014DF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Pr="00A014DF">
        <w:rPr>
          <w:bCs/>
          <w:spacing w:val="-4"/>
          <w:kern w:val="2"/>
          <w:sz w:val="28"/>
          <w:szCs w:val="28"/>
        </w:rPr>
        <w:t xml:space="preserve">», </w:t>
      </w:r>
      <w:r w:rsidRPr="00A014DF">
        <w:rPr>
          <w:kern w:val="2"/>
          <w:sz w:val="28"/>
          <w:szCs w:val="28"/>
        </w:rPr>
        <w:t>постановлением</w:t>
      </w:r>
      <w:r w:rsidRPr="00A014DF">
        <w:rPr>
          <w:bCs/>
          <w:kern w:val="2"/>
          <w:sz w:val="28"/>
          <w:szCs w:val="28"/>
        </w:rPr>
        <w:t xml:space="preserve"> Администрации Шолоховского городского поселения от 14.09.2018 № 185 «Об утверждении Перечня муниципальных программ Шолоховского городского поселения» Администрации Шолоховского городского поселения </w:t>
      </w:r>
    </w:p>
    <w:p w:rsidR="000E2580" w:rsidRPr="00A014DF" w:rsidRDefault="000E2580" w:rsidP="000E2580">
      <w:pPr>
        <w:suppressAutoHyphens/>
        <w:autoSpaceDE w:val="0"/>
        <w:autoSpaceDN w:val="0"/>
        <w:adjustRightInd w:val="0"/>
        <w:ind w:firstLine="709"/>
        <w:jc w:val="center"/>
        <w:rPr>
          <w:bCs/>
          <w:kern w:val="2"/>
          <w:sz w:val="28"/>
          <w:szCs w:val="28"/>
        </w:rPr>
      </w:pPr>
      <w:r w:rsidRPr="00A014DF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A014DF">
        <w:rPr>
          <w:b/>
          <w:kern w:val="2"/>
          <w:sz w:val="28"/>
          <w:szCs w:val="28"/>
        </w:rPr>
        <w:t>т:</w:t>
      </w:r>
    </w:p>
    <w:p w:rsidR="000E2580" w:rsidRPr="00A014DF" w:rsidRDefault="000E2580" w:rsidP="000E2580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0E2580" w:rsidRPr="002C235F" w:rsidRDefault="000E2580" w:rsidP="002C235F">
      <w:pPr>
        <w:pStyle w:val="a6"/>
        <w:numPr>
          <w:ilvl w:val="0"/>
          <w:numId w:val="3"/>
        </w:numPr>
        <w:suppressAutoHyphens/>
        <w:autoSpaceDE w:val="0"/>
        <w:autoSpaceDN w:val="0"/>
        <w:adjustRightInd w:val="0"/>
        <w:ind w:left="0" w:firstLine="360"/>
        <w:jc w:val="both"/>
        <w:rPr>
          <w:bCs/>
          <w:kern w:val="2"/>
          <w:sz w:val="28"/>
          <w:szCs w:val="28"/>
        </w:rPr>
      </w:pPr>
      <w:r w:rsidRPr="002C235F">
        <w:rPr>
          <w:kern w:val="2"/>
          <w:sz w:val="28"/>
          <w:szCs w:val="28"/>
        </w:rPr>
        <w:t>Утвердить муниципальную программу Шолоховского городского поселения «</w:t>
      </w:r>
      <w:r w:rsidRPr="002C235F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2C235F">
        <w:rPr>
          <w:kern w:val="2"/>
          <w:sz w:val="28"/>
          <w:szCs w:val="28"/>
        </w:rPr>
        <w:t xml:space="preserve">» </w:t>
      </w:r>
      <w:r w:rsidRPr="002C235F">
        <w:rPr>
          <w:bCs/>
          <w:kern w:val="2"/>
          <w:sz w:val="28"/>
          <w:szCs w:val="28"/>
        </w:rPr>
        <w:t xml:space="preserve"> согласно приложению № 1.</w:t>
      </w:r>
    </w:p>
    <w:p w:rsidR="002C235F" w:rsidRPr="002C235F" w:rsidRDefault="002C235F" w:rsidP="002C235F">
      <w:pPr>
        <w:suppressAutoHyphens/>
        <w:autoSpaceDE w:val="0"/>
        <w:autoSpaceDN w:val="0"/>
        <w:adjustRightInd w:val="0"/>
        <w:jc w:val="both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2.</w:t>
      </w:r>
      <w:r w:rsidRPr="002C235F">
        <w:rPr>
          <w:bCs/>
          <w:kern w:val="2"/>
          <w:sz w:val="28"/>
          <w:szCs w:val="28"/>
        </w:rPr>
        <w:t xml:space="preserve">Признать утратившими силу постановления </w:t>
      </w:r>
      <w:r w:rsidRPr="002C235F">
        <w:rPr>
          <w:sz w:val="28"/>
          <w:szCs w:val="28"/>
        </w:rPr>
        <w:t xml:space="preserve">Администрации </w:t>
      </w:r>
      <w:r w:rsidRPr="002C235F">
        <w:rPr>
          <w:sz w:val="28"/>
          <w:szCs w:val="28"/>
          <w:lang w:eastAsia="x-none"/>
        </w:rPr>
        <w:t>Шолоховского городского поселения</w:t>
      </w:r>
      <w:r w:rsidRPr="002C235F">
        <w:rPr>
          <w:bCs/>
          <w:kern w:val="2"/>
          <w:sz w:val="28"/>
          <w:szCs w:val="28"/>
        </w:rPr>
        <w:t xml:space="preserve"> по Перечню согласно приложению № 2.</w:t>
      </w:r>
    </w:p>
    <w:p w:rsidR="000E2580" w:rsidRPr="00A014DF" w:rsidRDefault="002C235F" w:rsidP="002C235F">
      <w:pPr>
        <w:jc w:val="both"/>
        <w:rPr>
          <w:bCs/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3</w:t>
      </w:r>
      <w:r w:rsidR="000E2580" w:rsidRPr="00A014DF">
        <w:rPr>
          <w:kern w:val="2"/>
          <w:sz w:val="28"/>
          <w:szCs w:val="28"/>
        </w:rPr>
        <w:t>. </w:t>
      </w:r>
      <w:r w:rsidR="000E2580" w:rsidRPr="00A014DF">
        <w:rPr>
          <w:bCs/>
          <w:kern w:val="2"/>
          <w:sz w:val="28"/>
          <w:szCs w:val="28"/>
        </w:rPr>
        <w:t xml:space="preserve">Настоящее постановление вступает в силу со дня его официального </w:t>
      </w:r>
      <w:r w:rsidR="000E2580" w:rsidRPr="00A014DF">
        <w:rPr>
          <w:bCs/>
          <w:spacing w:val="-4"/>
          <w:kern w:val="2"/>
          <w:sz w:val="28"/>
          <w:szCs w:val="28"/>
        </w:rPr>
        <w:t>опубликования, но не ранее 1 января 2019 г., и распространяется на правоотношения</w:t>
      </w:r>
      <w:r w:rsidR="000E2580" w:rsidRPr="00A014DF">
        <w:rPr>
          <w:bCs/>
          <w:kern w:val="2"/>
          <w:sz w:val="28"/>
          <w:szCs w:val="28"/>
        </w:rPr>
        <w:t>, возникающие начиная с составления проекта бюджета Шолоховского городского поселения на 2019 год и на плановый период 2020 и 2021 годов.</w:t>
      </w:r>
    </w:p>
    <w:p w:rsidR="000E2580" w:rsidRPr="00A014DF" w:rsidRDefault="002C235F" w:rsidP="000E2580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4</w:t>
      </w:r>
      <w:r w:rsidR="000E2580" w:rsidRPr="00A014DF">
        <w:rPr>
          <w:kern w:val="2"/>
          <w:sz w:val="28"/>
          <w:szCs w:val="28"/>
        </w:rPr>
        <w:t>. </w:t>
      </w:r>
      <w:proofErr w:type="gramStart"/>
      <w:r w:rsidR="000E2580" w:rsidRPr="00A014DF">
        <w:rPr>
          <w:kern w:val="2"/>
          <w:sz w:val="28"/>
          <w:szCs w:val="28"/>
        </w:rPr>
        <w:t>Контроль за</w:t>
      </w:r>
      <w:proofErr w:type="gramEnd"/>
      <w:r w:rsidR="000E2580" w:rsidRPr="00A014DF">
        <w:rPr>
          <w:kern w:val="2"/>
          <w:sz w:val="28"/>
          <w:szCs w:val="28"/>
        </w:rPr>
        <w:t xml:space="preserve"> выполнением постановления оставляю за собой.</w:t>
      </w:r>
    </w:p>
    <w:p w:rsidR="000E2580" w:rsidRPr="00A014DF" w:rsidRDefault="000E2580" w:rsidP="000E2580">
      <w:pPr>
        <w:suppressAutoHyphens/>
        <w:rPr>
          <w:kern w:val="2"/>
          <w:sz w:val="28"/>
          <w:szCs w:val="28"/>
        </w:rPr>
      </w:pPr>
    </w:p>
    <w:p w:rsidR="000E2580" w:rsidRPr="00A014DF" w:rsidRDefault="000E2580" w:rsidP="000E2580">
      <w:pPr>
        <w:tabs>
          <w:tab w:val="left" w:pos="7655"/>
        </w:tabs>
        <w:rPr>
          <w:sz w:val="28"/>
          <w:szCs w:val="20"/>
        </w:rPr>
      </w:pPr>
      <w:r w:rsidRPr="00A014DF">
        <w:rPr>
          <w:sz w:val="28"/>
          <w:szCs w:val="20"/>
        </w:rPr>
        <w:t xml:space="preserve"> Глава Администрации </w:t>
      </w:r>
      <w:proofErr w:type="gramStart"/>
      <w:r w:rsidRPr="00A014DF">
        <w:rPr>
          <w:sz w:val="28"/>
          <w:szCs w:val="20"/>
        </w:rPr>
        <w:t>Шолоховского</w:t>
      </w:r>
      <w:proofErr w:type="gramEnd"/>
    </w:p>
    <w:p w:rsidR="000E2580" w:rsidRPr="00A014DF" w:rsidRDefault="000E2580" w:rsidP="000E2580">
      <w:pPr>
        <w:tabs>
          <w:tab w:val="left" w:pos="7655"/>
        </w:tabs>
        <w:rPr>
          <w:sz w:val="28"/>
          <w:szCs w:val="20"/>
        </w:rPr>
      </w:pPr>
      <w:r w:rsidRPr="00A014DF">
        <w:rPr>
          <w:sz w:val="28"/>
          <w:szCs w:val="20"/>
        </w:rPr>
        <w:t xml:space="preserve"> городского поселения</w:t>
      </w:r>
      <w:r w:rsidRPr="00A014DF">
        <w:rPr>
          <w:sz w:val="28"/>
          <w:szCs w:val="20"/>
        </w:rPr>
        <w:tab/>
        <w:t>М.Б. Казаков</w:t>
      </w:r>
    </w:p>
    <w:p w:rsidR="000E2580" w:rsidRPr="00A014DF" w:rsidRDefault="000E2580" w:rsidP="000E258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E2580" w:rsidRDefault="008A0B18" w:rsidP="000E2580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Верно:</w:t>
      </w:r>
    </w:p>
    <w:p w:rsidR="008A0B18" w:rsidRDefault="008A0B18" w:rsidP="008A0B18">
      <w:pPr>
        <w:tabs>
          <w:tab w:val="left" w:pos="69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Главный специалист</w:t>
      </w:r>
      <w:r>
        <w:rPr>
          <w:kern w:val="2"/>
          <w:sz w:val="28"/>
          <w:szCs w:val="28"/>
        </w:rPr>
        <w:tab/>
        <w:t xml:space="preserve">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8A0B18" w:rsidRPr="00A014DF" w:rsidRDefault="008A0B18" w:rsidP="000E2580">
      <w:pPr>
        <w:suppressAutoHyphens/>
        <w:rPr>
          <w:kern w:val="2"/>
          <w:sz w:val="28"/>
          <w:szCs w:val="28"/>
        </w:rPr>
      </w:pPr>
    </w:p>
    <w:p w:rsidR="000E2580" w:rsidRDefault="000E2580" w:rsidP="000E258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Приложение</w:t>
      </w:r>
      <w:r w:rsidR="002C235F">
        <w:rPr>
          <w:sz w:val="28"/>
          <w:szCs w:val="28"/>
        </w:rPr>
        <w:t>№1</w:t>
      </w:r>
    </w:p>
    <w:p w:rsidR="000E2580" w:rsidRDefault="000E2580" w:rsidP="000E258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к постановлению</w:t>
      </w:r>
    </w:p>
    <w:p w:rsidR="000E2580" w:rsidRDefault="000E2580" w:rsidP="000E258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0E2580" w:rsidRDefault="000E2580" w:rsidP="000E258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</w:t>
      </w:r>
      <w:r w:rsidR="008A0B18">
        <w:rPr>
          <w:sz w:val="28"/>
          <w:szCs w:val="28"/>
        </w:rPr>
        <w:t>30</w:t>
      </w:r>
      <w:r>
        <w:rPr>
          <w:sz w:val="28"/>
          <w:szCs w:val="28"/>
        </w:rPr>
        <w:t>.</w:t>
      </w:r>
      <w:r w:rsidR="008A0B18">
        <w:rPr>
          <w:sz w:val="28"/>
          <w:szCs w:val="28"/>
        </w:rPr>
        <w:t>11</w:t>
      </w:r>
      <w:r>
        <w:rPr>
          <w:sz w:val="28"/>
          <w:szCs w:val="28"/>
        </w:rPr>
        <w:t>.2018 № _</w:t>
      </w:r>
      <w:r w:rsidR="008A0B18">
        <w:rPr>
          <w:sz w:val="28"/>
          <w:szCs w:val="28"/>
        </w:rPr>
        <w:t>276</w:t>
      </w:r>
      <w:bookmarkStart w:id="1" w:name="_GoBack"/>
      <w:bookmarkEnd w:id="1"/>
      <w:r>
        <w:rPr>
          <w:sz w:val="28"/>
          <w:szCs w:val="28"/>
        </w:rPr>
        <w:t>___</w:t>
      </w:r>
    </w:p>
    <w:p w:rsidR="000E2580" w:rsidRPr="000E2580" w:rsidRDefault="000E2580" w:rsidP="000E258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0E2580" w:rsidRPr="000E2580" w:rsidRDefault="000E2580" w:rsidP="000E258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0E2580" w:rsidRPr="000E2580" w:rsidRDefault="000E2580" w:rsidP="000E258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0E2580" w:rsidRPr="000E2580" w:rsidRDefault="000E2580" w:rsidP="000E258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0E2580" w:rsidRPr="000E2580" w:rsidRDefault="000E2580" w:rsidP="000E258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0E2580" w:rsidRPr="000E2580" w:rsidTr="00B715D4">
        <w:tc>
          <w:tcPr>
            <w:tcW w:w="2223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0E2580" w:rsidRPr="000E2580" w:rsidTr="00B715D4">
        <w:tc>
          <w:tcPr>
            <w:tcW w:w="2223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0E2580" w:rsidRPr="000E2580" w:rsidTr="00B715D4">
        <w:tc>
          <w:tcPr>
            <w:tcW w:w="2223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0E2580" w:rsidRPr="000E2580" w:rsidTr="00B715D4">
        <w:tc>
          <w:tcPr>
            <w:tcW w:w="2223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0E2580" w:rsidRPr="000E2580" w:rsidRDefault="000E2580" w:rsidP="000E258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0E2580" w:rsidRPr="000E2580" w:rsidRDefault="000E2580" w:rsidP="000E258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0E2580" w:rsidRPr="000E2580" w:rsidRDefault="000E2580" w:rsidP="000E258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0E2580" w:rsidRPr="000E2580" w:rsidRDefault="000E2580" w:rsidP="000E258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0E2580" w:rsidRPr="000E2580" w:rsidTr="00B715D4">
        <w:tc>
          <w:tcPr>
            <w:tcW w:w="2223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0E2580" w:rsidRPr="000E2580" w:rsidRDefault="000E2580" w:rsidP="000E258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0E2580" w:rsidRPr="000E2580" w:rsidRDefault="000E2580" w:rsidP="000E258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0E2580" w:rsidRPr="000E2580" w:rsidRDefault="000E2580" w:rsidP="000E258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0E2580" w:rsidRPr="000E2580" w:rsidTr="00B715D4">
        <w:tc>
          <w:tcPr>
            <w:tcW w:w="2223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городского </w:t>
            </w:r>
            <w:r w:rsidRPr="000E2580"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342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0E2580" w:rsidRPr="000E2580" w:rsidTr="00B715D4">
        <w:tc>
          <w:tcPr>
            <w:tcW w:w="2223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0E2580" w:rsidRPr="000E2580" w:rsidRDefault="000E2580" w:rsidP="000E258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0E2580" w:rsidRPr="000E2580" w:rsidTr="00B715D4">
        <w:tc>
          <w:tcPr>
            <w:tcW w:w="2223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0E2580" w:rsidRPr="000E2580" w:rsidRDefault="000E2580" w:rsidP="000E258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0E2580" w:rsidRPr="000E2580" w:rsidRDefault="000E2580" w:rsidP="000E258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0E2580" w:rsidRPr="000E2580" w:rsidRDefault="000E2580" w:rsidP="000E258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0E2580" w:rsidRPr="000E2580" w:rsidRDefault="000E2580" w:rsidP="000E258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0E2580" w:rsidRPr="000E2580" w:rsidRDefault="000E2580" w:rsidP="000E258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0E2580" w:rsidRPr="000E2580" w:rsidRDefault="000E2580" w:rsidP="000E258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0E2580" w:rsidRPr="000E2580" w:rsidTr="00B715D4">
        <w:tc>
          <w:tcPr>
            <w:tcW w:w="2223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0E2580" w:rsidRPr="000E2580" w:rsidRDefault="000E2580" w:rsidP="000E258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0E2580" w:rsidRPr="000E2580" w:rsidRDefault="000E2580" w:rsidP="000E258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0E2580" w:rsidRPr="000E2580" w:rsidRDefault="000E2580" w:rsidP="000E258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0E2580" w:rsidRPr="000E2580" w:rsidRDefault="000E2580" w:rsidP="000E258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0E2580" w:rsidRPr="000E2580" w:rsidRDefault="000E2580" w:rsidP="000E258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0E2580" w:rsidRPr="000E2580" w:rsidTr="00B715D4">
        <w:tc>
          <w:tcPr>
            <w:tcW w:w="2223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0E2580" w:rsidRPr="000E2580" w:rsidTr="00B715D4">
        <w:tc>
          <w:tcPr>
            <w:tcW w:w="2223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Ресурсное обеспечение </w:t>
            </w:r>
            <w:r w:rsidRPr="000E2580">
              <w:rPr>
                <w:sz w:val="28"/>
                <w:szCs w:val="28"/>
              </w:rPr>
              <w:lastRenderedPageBreak/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0E2580" w:rsidRPr="00626CB3" w:rsidTr="000E258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 xml:space="preserve">Шолоховского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lastRenderedPageBreak/>
                    <w:t>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4 786,3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0E2580" w:rsidRDefault="000E2580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0E2580" w:rsidRPr="00626CB3" w:rsidTr="000E258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0E2580" w:rsidTr="000E258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>
                    <w:t>584,3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>
                    <w:t>584,3</w:t>
                  </w:r>
                </w:p>
              </w:tc>
            </w:tr>
            <w:tr w:rsidR="000E2580" w:rsidTr="000E258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>
                    <w:t>382,0</w:t>
                  </w:r>
                </w:p>
              </w:tc>
            </w:tr>
            <w:tr w:rsidR="000E2580" w:rsidTr="000E258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>
                    <w:t>382,0</w:t>
                  </w:r>
                </w:p>
              </w:tc>
            </w:tr>
            <w:tr w:rsidR="000E2580" w:rsidTr="000E258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0E258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0E2580" w:rsidTr="000E258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0E258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0E2580" w:rsidTr="000E258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0E258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0E2580" w:rsidTr="000E258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0E258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0E2580" w:rsidTr="000E258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0E258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0E2580" w:rsidTr="000E258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0E258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0E2580" w:rsidTr="000E258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0E258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0E2580" w:rsidTr="000E258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0E258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0E2580" w:rsidTr="000E258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Pr="00626CB3" w:rsidRDefault="000E2580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0E258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E2580" w:rsidRDefault="000E2580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0E2580" w:rsidRPr="000E2580" w:rsidTr="00B715D4">
        <w:tc>
          <w:tcPr>
            <w:tcW w:w="2223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0E2580" w:rsidRDefault="000E2580" w:rsidP="000E2580">
      <w:pPr>
        <w:spacing w:line="280" w:lineRule="exact"/>
        <w:jc w:val="center"/>
        <w:rPr>
          <w:sz w:val="28"/>
          <w:szCs w:val="28"/>
        </w:rPr>
      </w:pPr>
    </w:p>
    <w:p w:rsidR="000E2580" w:rsidRDefault="000E2580" w:rsidP="000E258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0E2580" w:rsidRPr="000E2580" w:rsidRDefault="000E2580" w:rsidP="000E258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</w:p>
    <w:p w:rsidR="000E2580" w:rsidRPr="000E2580" w:rsidRDefault="000E2580" w:rsidP="000E258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0E2580" w:rsidRPr="000E2580" w:rsidRDefault="000E2580" w:rsidP="000E258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4885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571"/>
        <w:gridCol w:w="413"/>
        <w:gridCol w:w="6267"/>
      </w:tblGrid>
      <w:tr w:rsidR="000E2580" w:rsidRPr="000E2580" w:rsidTr="00B715D4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0E2580" w:rsidRPr="000E2580" w:rsidTr="00B715D4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0E2580" w:rsidRPr="000E2580" w:rsidTr="00B715D4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0E2580" w:rsidRPr="000E2580" w:rsidRDefault="000E2580" w:rsidP="000E258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0E2580" w:rsidRPr="000E2580" w:rsidRDefault="000E2580" w:rsidP="000E258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0E2580" w:rsidRPr="000E2580" w:rsidRDefault="000E2580" w:rsidP="000E258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0E2580" w:rsidRPr="000E2580" w:rsidTr="00B715D4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0E2580" w:rsidRPr="000E2580" w:rsidTr="00B715D4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Цели </w:t>
            </w:r>
            <w:r w:rsidRPr="000E2580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улучшение технического состояния </w:t>
            </w:r>
            <w:r w:rsidRPr="000E2580">
              <w:rPr>
                <w:sz w:val="28"/>
                <w:szCs w:val="28"/>
              </w:rPr>
              <w:lastRenderedPageBreak/>
              <w:t>многоквартирных домов;</w:t>
            </w: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0E2580" w:rsidRPr="000E2580" w:rsidTr="00B715D4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Задачи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B715D4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0E2580" w:rsidRPr="000E2580" w:rsidRDefault="000E2580" w:rsidP="000E258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0E2580" w:rsidRPr="000E2580" w:rsidTr="00B715D4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0E2580" w:rsidRPr="000E2580" w:rsidTr="00B715D4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 w:rsidR="00B715D4"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0E2580" w:rsidRPr="000E2580" w:rsidTr="00B715D4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491"/>
              <w:gridCol w:w="2023"/>
              <w:gridCol w:w="2223"/>
            </w:tblGrid>
            <w:tr w:rsidR="00B715D4" w:rsidRPr="00626CB3" w:rsidTr="00B715D4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4 584,0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B715D4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B715D4" w:rsidRPr="00626CB3" w:rsidTr="00B715D4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B715D4" w:rsidTr="00B715D4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382,0</w:t>
                  </w:r>
                </w:p>
              </w:tc>
            </w:tr>
            <w:tr w:rsidR="00B715D4" w:rsidTr="00B715D4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382,0</w:t>
                  </w:r>
                </w:p>
              </w:tc>
            </w:tr>
            <w:tr w:rsidR="00B715D4" w:rsidTr="00B715D4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382,0</w:t>
                  </w:r>
                </w:p>
              </w:tc>
            </w:tr>
            <w:tr w:rsidR="00B715D4" w:rsidTr="00B715D4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B715D4" w:rsidTr="00B715D4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B715D4" w:rsidTr="00B715D4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B715D4" w:rsidTr="00B715D4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B715D4" w:rsidTr="00B715D4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B715D4" w:rsidTr="00B715D4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B715D4" w:rsidTr="00B715D4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B715D4" w:rsidTr="00B715D4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B715D4" w:rsidTr="00B715D4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0E2580" w:rsidRPr="000E2580" w:rsidTr="00B715D4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0E2580" w:rsidRPr="000E2580" w:rsidRDefault="000E2580" w:rsidP="000E258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DE3628" w:rsidRDefault="00DE3628" w:rsidP="00DE3628">
      <w:pPr>
        <w:spacing w:line="280" w:lineRule="exact"/>
        <w:jc w:val="center"/>
        <w:rPr>
          <w:sz w:val="28"/>
          <w:szCs w:val="28"/>
        </w:rPr>
      </w:pPr>
    </w:p>
    <w:p w:rsidR="00DE3628" w:rsidRDefault="00DE3628" w:rsidP="00DE3628">
      <w:pPr>
        <w:spacing w:line="280" w:lineRule="exact"/>
        <w:jc w:val="center"/>
        <w:rPr>
          <w:sz w:val="28"/>
          <w:szCs w:val="28"/>
        </w:rPr>
      </w:pPr>
    </w:p>
    <w:p w:rsidR="00DE3628" w:rsidRDefault="00DE3628" w:rsidP="00DE3628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DE3628" w:rsidRPr="00DE3628" w:rsidRDefault="00DE3628" w:rsidP="00DE3628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proofErr w:type="gramStart"/>
      <w:r>
        <w:rPr>
          <w:sz w:val="28"/>
          <w:szCs w:val="28"/>
        </w:rPr>
        <w:t>2</w:t>
      </w:r>
      <w:proofErr w:type="gramEnd"/>
    </w:p>
    <w:p w:rsidR="00DE3628" w:rsidRPr="00DE3628" w:rsidRDefault="00DE3628" w:rsidP="00DE3628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DE3628" w:rsidRPr="00DE3628" w:rsidRDefault="00DE3628" w:rsidP="00DE3628">
      <w:pPr>
        <w:spacing w:line="280" w:lineRule="exact"/>
        <w:jc w:val="center"/>
        <w:rPr>
          <w:sz w:val="28"/>
          <w:szCs w:val="28"/>
        </w:rPr>
      </w:pPr>
    </w:p>
    <w:p w:rsidR="00DE3628" w:rsidRPr="00DE3628" w:rsidRDefault="00DE3628" w:rsidP="00DE3628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DE3628" w:rsidRPr="00DE3628" w:rsidTr="00DE3628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DE3628" w:rsidRPr="00DE3628" w:rsidTr="00DE3628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DE3628" w:rsidRPr="00DE3628" w:rsidTr="00DE3628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DE3628" w:rsidRPr="00DE3628" w:rsidRDefault="00DE3628" w:rsidP="00DE3628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DE3628" w:rsidRPr="00DE3628" w:rsidTr="00DE3628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DE3628" w:rsidRPr="00DE3628" w:rsidTr="00DE3628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DE3628" w:rsidRPr="00DE3628" w:rsidRDefault="00DE3628" w:rsidP="00DE3628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DE3628" w:rsidRPr="00DE3628" w:rsidRDefault="00DE3628" w:rsidP="00DE3628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DE3628" w:rsidRPr="00DE3628" w:rsidTr="00DE3628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</w:p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обеспечивание</w:t>
            </w:r>
            <w:proofErr w:type="spellEnd"/>
            <w:r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DE3628" w:rsidRPr="00DE3628" w:rsidTr="00DE3628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DE3628" w:rsidRPr="00DE3628" w:rsidTr="00DE3628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 w:rsidR="00B715D4"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DE3628" w:rsidRPr="00DE3628" w:rsidTr="00DE3628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Ресурсное </w:t>
            </w:r>
            <w:r w:rsidRPr="00DE3628">
              <w:rPr>
                <w:sz w:val="28"/>
                <w:szCs w:val="28"/>
              </w:rPr>
              <w:lastRenderedPageBreak/>
              <w:t>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715D4" w:rsidRPr="00DE3628" w:rsidRDefault="00B715D4" w:rsidP="00B715D4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B715D4" w:rsidRPr="00626CB3" w:rsidTr="00B715D4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102,3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B715D4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B715D4" w:rsidRPr="00626CB3" w:rsidTr="00B715D4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102,3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102,3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DE3628" w:rsidRPr="00DE3628" w:rsidTr="00DE3628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DE3628" w:rsidRPr="00DE3628" w:rsidRDefault="00DE3628" w:rsidP="00DE3628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DE3628" w:rsidRDefault="00DE3628" w:rsidP="00DE36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B715D4" w:rsidRDefault="00B715D4" w:rsidP="00DE36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B715D4" w:rsidRDefault="00B715D4" w:rsidP="00DE36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B715D4" w:rsidRDefault="00B715D4" w:rsidP="00DE36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B715D4" w:rsidRDefault="00B715D4" w:rsidP="00DE36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B715D4" w:rsidRDefault="00B715D4" w:rsidP="00DE36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B715D4" w:rsidRDefault="00B715D4" w:rsidP="00DE36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B715D4" w:rsidRDefault="00B715D4" w:rsidP="00DE36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DE3628" w:rsidRPr="00DE3628" w:rsidRDefault="00DE3628" w:rsidP="00DE36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DE3628" w:rsidRPr="00DE3628" w:rsidRDefault="00DE3628" w:rsidP="00DE36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DE3628" w:rsidRPr="00DE3628" w:rsidRDefault="00DE3628" w:rsidP="00DE36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DE3628" w:rsidRPr="00DE3628" w:rsidRDefault="00DE3628" w:rsidP="00DE36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DE3628" w:rsidRPr="00DE3628" w:rsidRDefault="00DE3628" w:rsidP="00DE36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DE3628" w:rsidRPr="00DE3628" w:rsidRDefault="00DE3628" w:rsidP="00DE362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DE3628" w:rsidRPr="00DE3628" w:rsidTr="00B715D4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DE3628" w:rsidRPr="00DE3628" w:rsidTr="00B715D4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DE3628" w:rsidRPr="00DE3628" w:rsidTr="00B715D4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Участники </w:t>
            </w:r>
            <w:r w:rsidRPr="00DE3628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DE3628" w:rsidRPr="00DE3628" w:rsidRDefault="00DE3628" w:rsidP="00DE3628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DE3628" w:rsidRPr="00DE3628" w:rsidTr="00B715D4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lastRenderedPageBreak/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DE3628" w:rsidRPr="00DE3628" w:rsidTr="00B715D4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DE3628" w:rsidRPr="00DE3628" w:rsidRDefault="00DE3628" w:rsidP="00DE362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DE3628" w:rsidRPr="00DE3628" w:rsidRDefault="00DE3628" w:rsidP="00DE362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DE3628" w:rsidRPr="00DE3628" w:rsidRDefault="00DE3628" w:rsidP="00DE3628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DE3628" w:rsidRPr="00DE3628" w:rsidTr="00B715D4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Default="00DE3628" w:rsidP="00DE3628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B715D4" w:rsidRPr="00DE3628" w:rsidRDefault="00B715D4" w:rsidP="00DE3628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DE3628" w:rsidRPr="00DE3628" w:rsidTr="00B715D4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DE3628" w:rsidRPr="00DE3628" w:rsidRDefault="00DE3628" w:rsidP="00DE3628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DE3628" w:rsidRPr="00DE3628" w:rsidTr="00B715D4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DE3628" w:rsidRPr="00DE3628" w:rsidRDefault="00DE3628" w:rsidP="00DE3628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 w:rsidR="00B715D4"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DE3628" w:rsidRPr="00DE3628" w:rsidTr="00B715D4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B715D4" w:rsidRPr="00626CB3" w:rsidTr="00B715D4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100,0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B715D4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B715D4" w:rsidRPr="00626CB3" w:rsidTr="00B715D4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100,0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100,0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DE3628" w:rsidRPr="00DE3628" w:rsidRDefault="00DE3628" w:rsidP="00DE3628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DE3628" w:rsidRPr="00DE3628" w:rsidTr="00B715D4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Ожидаемые результаты </w:t>
            </w:r>
            <w:r w:rsidRPr="00DE3628">
              <w:rPr>
                <w:sz w:val="28"/>
                <w:szCs w:val="28"/>
              </w:rPr>
              <w:lastRenderedPageBreak/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DE3628" w:rsidRDefault="00DE3628" w:rsidP="00DE3628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DE3628" w:rsidRDefault="00DE3628" w:rsidP="00DE3628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DE3628" w:rsidRDefault="00DE3628" w:rsidP="00DE3628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Паспорт</w:t>
      </w:r>
    </w:p>
    <w:p w:rsidR="00DE3628" w:rsidRPr="00DE3628" w:rsidRDefault="00DE3628" w:rsidP="00DE3628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proofErr w:type="gramStart"/>
      <w:r>
        <w:rPr>
          <w:bCs/>
          <w:sz w:val="28"/>
          <w:szCs w:val="28"/>
        </w:rPr>
        <w:t>4</w:t>
      </w:r>
      <w:proofErr w:type="gramEnd"/>
    </w:p>
    <w:p w:rsidR="00DE3628" w:rsidRPr="00DE3628" w:rsidRDefault="00DE3628" w:rsidP="00DE3628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DE3628" w:rsidRPr="00DE3628" w:rsidRDefault="00DE3628" w:rsidP="00DE3628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DE3628" w:rsidRPr="00DE3628" w:rsidRDefault="00DE3628" w:rsidP="00DE3628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Ind w:w="-1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DE3628" w:rsidRPr="00DE3628" w:rsidTr="00B715D4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DE3628" w:rsidRPr="00DE3628" w:rsidTr="00B715D4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E3628" w:rsidRPr="00DE3628" w:rsidTr="00B715D4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DE3628" w:rsidRPr="00DE3628" w:rsidTr="00B715D4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DE3628" w:rsidRPr="00DE3628" w:rsidTr="00B715D4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DE3628" w:rsidRPr="00DE3628" w:rsidTr="00B715D4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 w:rsidR="00B715D4"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DE3628" w:rsidRPr="00DE3628" w:rsidTr="00B715D4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DE3628" w:rsidRPr="00DE3628" w:rsidRDefault="00DE3628" w:rsidP="00DE3628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DE3628" w:rsidRPr="00DE3628" w:rsidTr="00B715D4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B715D4" w:rsidRDefault="00B715D4" w:rsidP="00DE362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="00DE3628" w:rsidRPr="00DE3628">
              <w:rPr>
                <w:sz w:val="28"/>
                <w:szCs w:val="28"/>
              </w:rPr>
              <w:t xml:space="preserve"> годы. </w:t>
            </w:r>
          </w:p>
          <w:p w:rsidR="00DE3628" w:rsidRPr="00DE3628" w:rsidRDefault="00DE3628" w:rsidP="00DE362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DE3628" w:rsidRPr="00DE3628" w:rsidTr="00B715D4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B715D4" w:rsidRPr="00626CB3" w:rsidTr="00B715D4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>100,0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B715D4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B715D4" w:rsidRPr="00626CB3" w:rsidTr="00B715D4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100,0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100,0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lastRenderedPageBreak/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B715D4" w:rsidTr="00B715D4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Pr="00626CB3" w:rsidRDefault="00B715D4" w:rsidP="00B715D4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715D4" w:rsidRDefault="00B715D4" w:rsidP="00B715D4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</w:p>
        </w:tc>
      </w:tr>
      <w:tr w:rsidR="00DE3628" w:rsidRPr="00DE3628" w:rsidTr="00B715D4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E3628" w:rsidRPr="00DE3628" w:rsidRDefault="00DE3628" w:rsidP="00DE362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DE3628" w:rsidRPr="00DE3628" w:rsidRDefault="00DE3628" w:rsidP="00DE3628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D161EF" w:rsidRDefault="00D161EF"/>
    <w:p w:rsidR="002330B1" w:rsidRPr="00131396" w:rsidRDefault="002330B1" w:rsidP="002330B1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2330B1" w:rsidRPr="00131396" w:rsidRDefault="002330B1" w:rsidP="002330B1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B715D4" w:rsidRDefault="00B715D4"/>
    <w:p w:rsidR="00B715D4" w:rsidRDefault="00B715D4"/>
    <w:p w:rsidR="002330B1" w:rsidRPr="002330B1" w:rsidRDefault="002330B1" w:rsidP="002330B1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2330B1" w:rsidRPr="002330B1" w:rsidRDefault="002330B1" w:rsidP="002330B1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2330B1" w:rsidRPr="002330B1" w:rsidRDefault="002330B1" w:rsidP="002330B1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2330B1" w:rsidRPr="002330B1" w:rsidRDefault="002330B1" w:rsidP="002330B1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2330B1" w:rsidRPr="002330B1" w:rsidRDefault="002330B1" w:rsidP="002330B1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2330B1" w:rsidRPr="002330B1" w:rsidRDefault="002330B1" w:rsidP="002330B1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B715D4" w:rsidRDefault="002330B1" w:rsidP="002330B1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B715D4" w:rsidRDefault="00B715D4"/>
    <w:p w:rsidR="002330B1" w:rsidRPr="00FC7D31" w:rsidRDefault="002330B1" w:rsidP="002330B1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2330B1" w:rsidRPr="00FC7D31" w:rsidRDefault="002330B1" w:rsidP="002330B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2330B1" w:rsidRPr="00FC7D31" w:rsidRDefault="002330B1" w:rsidP="002330B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2330B1" w:rsidRDefault="002330B1" w:rsidP="002330B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2330B1" w:rsidRDefault="002330B1" w:rsidP="002330B1">
      <w:pPr>
        <w:jc w:val="center"/>
        <w:rPr>
          <w:sz w:val="28"/>
          <w:szCs w:val="28"/>
        </w:rPr>
      </w:pPr>
    </w:p>
    <w:p w:rsidR="00B715D4" w:rsidRDefault="00B715D4"/>
    <w:p w:rsidR="00B715D4" w:rsidRDefault="00B715D4"/>
    <w:p w:rsidR="00B715D4" w:rsidRDefault="00B715D4"/>
    <w:p w:rsidR="00B715D4" w:rsidRDefault="00B715D4"/>
    <w:p w:rsidR="00B715D4" w:rsidRDefault="00B715D4"/>
    <w:p w:rsidR="00B715D4" w:rsidRDefault="00B715D4"/>
    <w:p w:rsidR="00B715D4" w:rsidRDefault="00B715D4"/>
    <w:p w:rsidR="00B715D4" w:rsidRDefault="00B715D4"/>
    <w:p w:rsidR="00B715D4" w:rsidRDefault="00B715D4"/>
    <w:p w:rsidR="00B715D4" w:rsidRDefault="00B715D4"/>
    <w:p w:rsidR="00B715D4" w:rsidRDefault="00B715D4"/>
    <w:p w:rsidR="00B715D4" w:rsidRDefault="00B715D4">
      <w:pPr>
        <w:sectPr w:rsidR="00B715D4" w:rsidSect="002C235F">
          <w:pgSz w:w="11906" w:h="16838"/>
          <w:pgMar w:top="284" w:right="850" w:bottom="1134" w:left="1701" w:header="708" w:footer="708" w:gutter="0"/>
          <w:cols w:space="708"/>
          <w:docGrid w:linePitch="360"/>
        </w:sectPr>
      </w:pPr>
    </w:p>
    <w:p w:rsidR="002330B1" w:rsidRPr="002330B1" w:rsidRDefault="002330B1" w:rsidP="002330B1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:rsidR="002330B1" w:rsidRPr="002330B1" w:rsidRDefault="002330B1" w:rsidP="002330B1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2330B1" w:rsidRPr="002330B1" w:rsidRDefault="002330B1" w:rsidP="002330B1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A72F25" w:rsidRDefault="002330B1" w:rsidP="00A72F25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«</w:t>
      </w:r>
      <w:r w:rsidR="00A72F25" w:rsidRPr="00A72F25">
        <w:rPr>
          <w:bCs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A72F25" w:rsidRDefault="00A72F25" w:rsidP="00A72F25">
      <w:pPr>
        <w:jc w:val="right"/>
        <w:rPr>
          <w:bCs/>
        </w:rPr>
      </w:pPr>
    </w:p>
    <w:p w:rsidR="002330B1" w:rsidRPr="002330B1" w:rsidRDefault="002330B1" w:rsidP="00A72F25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2330B1" w:rsidRPr="002330B1" w:rsidRDefault="002330B1" w:rsidP="002330B1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2330B1" w:rsidRPr="002330B1" w:rsidRDefault="002330B1" w:rsidP="002330B1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</w:p>
    <w:p w:rsidR="00B715D4" w:rsidRPr="002330B1" w:rsidRDefault="00B715D4">
      <w:pPr>
        <w:rPr>
          <w:sz w:val="28"/>
          <w:szCs w:val="28"/>
        </w:rPr>
      </w:pPr>
    </w:p>
    <w:p w:rsidR="00B715D4" w:rsidRDefault="00B715D4"/>
    <w:p w:rsidR="00B715D4" w:rsidRDefault="00B715D4"/>
    <w:tbl>
      <w:tblPr>
        <w:tblW w:w="1772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90"/>
        <w:gridCol w:w="5659"/>
        <w:gridCol w:w="566"/>
        <w:gridCol w:w="710"/>
        <w:gridCol w:w="711"/>
        <w:gridCol w:w="9"/>
        <w:gridCol w:w="15"/>
        <w:gridCol w:w="685"/>
        <w:gridCol w:w="8"/>
        <w:gridCol w:w="15"/>
        <w:gridCol w:w="687"/>
        <w:gridCol w:w="7"/>
        <w:gridCol w:w="15"/>
        <w:gridCol w:w="688"/>
        <w:gridCol w:w="6"/>
        <w:gridCol w:w="15"/>
        <w:gridCol w:w="694"/>
        <w:gridCol w:w="15"/>
        <w:gridCol w:w="698"/>
        <w:gridCol w:w="10"/>
        <w:gridCol w:w="703"/>
        <w:gridCol w:w="6"/>
        <w:gridCol w:w="709"/>
        <w:gridCol w:w="712"/>
        <w:gridCol w:w="709"/>
        <w:gridCol w:w="709"/>
        <w:gridCol w:w="850"/>
        <w:gridCol w:w="709"/>
        <w:gridCol w:w="710"/>
      </w:tblGrid>
      <w:tr w:rsidR="00A72F25" w:rsidRPr="002330B1" w:rsidTr="00662C45">
        <w:trPr>
          <w:gridAfter w:val="3"/>
          <w:wAfter w:w="2269" w:type="dxa"/>
          <w:trHeight w:val="264"/>
        </w:trPr>
        <w:tc>
          <w:tcPr>
            <w:tcW w:w="69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56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36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A72F25" w:rsidRPr="002330B1" w:rsidTr="00A72F25">
        <w:trPr>
          <w:trHeight w:val="264"/>
        </w:trPr>
        <w:tc>
          <w:tcPr>
            <w:tcW w:w="6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2F25" w:rsidRPr="002330B1" w:rsidRDefault="00A72F25" w:rsidP="002330B1">
            <w:pPr>
              <w:rPr>
                <w:color w:val="000000"/>
              </w:rPr>
            </w:pPr>
          </w:p>
        </w:tc>
        <w:tc>
          <w:tcPr>
            <w:tcW w:w="56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F25" w:rsidRPr="002330B1" w:rsidRDefault="00A72F25" w:rsidP="002330B1">
            <w:pPr>
              <w:rPr>
                <w:color w:val="000000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2F25" w:rsidRPr="002330B1" w:rsidRDefault="00A72F25" w:rsidP="002330B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25" w:rsidRDefault="00A72F25" w:rsidP="00662C4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25" w:rsidRDefault="00A72F25" w:rsidP="00662C4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F25" w:rsidRDefault="00A72F25" w:rsidP="00662C4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A72F25" w:rsidRPr="002330B1" w:rsidRDefault="00A72F25" w:rsidP="00662C4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09" w:type="dxa"/>
          </w:tcPr>
          <w:p w:rsidR="00A72F25" w:rsidRPr="002330B1" w:rsidRDefault="00A72F25" w:rsidP="00662C4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0" w:type="dxa"/>
          </w:tcPr>
          <w:p w:rsidR="00A72F25" w:rsidRPr="002330B1" w:rsidRDefault="00A72F25" w:rsidP="00662C4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A72F25" w:rsidRPr="002330B1" w:rsidTr="00A72F25">
        <w:trPr>
          <w:gridAfter w:val="3"/>
          <w:wAfter w:w="2269" w:type="dxa"/>
          <w:trHeight w:val="276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A72F25" w:rsidRPr="002330B1" w:rsidTr="00A72F25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A72F25" w:rsidRPr="002330B1" w:rsidRDefault="00A72F25" w:rsidP="002330B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A72F25" w:rsidRPr="002330B1" w:rsidRDefault="00A72F25" w:rsidP="002330B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A72F25" w:rsidRPr="002330B1" w:rsidRDefault="00A72F25" w:rsidP="002330B1">
            <w:pPr>
              <w:rPr>
                <w:color w:val="000000"/>
                <w:sz w:val="28"/>
                <w:szCs w:val="28"/>
              </w:rPr>
            </w:pPr>
          </w:p>
        </w:tc>
      </w:tr>
      <w:tr w:rsidR="00A72F25" w:rsidRPr="002330B1" w:rsidTr="00A72F25">
        <w:trPr>
          <w:gridAfter w:val="3"/>
          <w:wAfter w:w="2269" w:type="dxa"/>
          <w:trHeight w:val="2118"/>
        </w:trPr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2F25" w:rsidRPr="002330B1" w:rsidRDefault="00A72F25" w:rsidP="002330B1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662C45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662C45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662C45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A72F25" w:rsidRPr="002330B1" w:rsidTr="00A72F25">
        <w:trPr>
          <w:gridAfter w:val="3"/>
          <w:wAfter w:w="2269" w:type="dxa"/>
          <w:trHeight w:val="372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2F25" w:rsidRPr="002330B1" w:rsidRDefault="00A72F25" w:rsidP="002330B1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662C45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662C45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662C45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A72F25" w:rsidRPr="002330B1" w:rsidTr="00A72F25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A72F25" w:rsidRPr="002330B1" w:rsidRDefault="00A72F25" w:rsidP="002330B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A72F25" w:rsidRPr="002330B1" w:rsidRDefault="00A72F25" w:rsidP="002330B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A72F25" w:rsidRPr="002330B1" w:rsidRDefault="00A72F25" w:rsidP="002330B1">
            <w:pPr>
              <w:rPr>
                <w:color w:val="000000"/>
                <w:sz w:val="28"/>
                <w:szCs w:val="28"/>
              </w:rPr>
            </w:pPr>
          </w:p>
        </w:tc>
      </w:tr>
      <w:tr w:rsidR="00A72F25" w:rsidRPr="002330B1" w:rsidTr="00A72F25">
        <w:trPr>
          <w:gridAfter w:val="3"/>
          <w:wAfter w:w="2269" w:type="dxa"/>
          <w:trHeight w:val="732"/>
        </w:trPr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2F25" w:rsidRPr="002330B1" w:rsidRDefault="00A72F25" w:rsidP="002330B1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A72F25" w:rsidRPr="002330B1" w:rsidTr="00A72F25">
        <w:trPr>
          <w:gridAfter w:val="3"/>
          <w:wAfter w:w="2269" w:type="dxa"/>
          <w:trHeight w:val="372"/>
        </w:trPr>
        <w:tc>
          <w:tcPr>
            <w:tcW w:w="13321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A72F25" w:rsidRPr="002330B1" w:rsidRDefault="00A72F25" w:rsidP="002330B1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A72F25" w:rsidRPr="002330B1" w:rsidRDefault="00A72F25" w:rsidP="002330B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A72F25" w:rsidRPr="002330B1" w:rsidRDefault="00A72F25" w:rsidP="002330B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A72F25" w:rsidRPr="002330B1" w:rsidRDefault="00A72F25" w:rsidP="002330B1">
            <w:pPr>
              <w:rPr>
                <w:color w:val="000000"/>
                <w:sz w:val="28"/>
                <w:szCs w:val="28"/>
              </w:rPr>
            </w:pPr>
          </w:p>
        </w:tc>
      </w:tr>
      <w:tr w:rsidR="00A72F25" w:rsidRPr="002330B1" w:rsidTr="00A72F25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2F25" w:rsidRPr="002330B1" w:rsidRDefault="00A72F25" w:rsidP="002330B1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A72F25" w:rsidRPr="002330B1" w:rsidTr="00A72F25">
        <w:trPr>
          <w:gridAfter w:val="3"/>
          <w:wAfter w:w="2269" w:type="dxa"/>
          <w:trHeight w:val="720"/>
        </w:trPr>
        <w:tc>
          <w:tcPr>
            <w:tcW w:w="1332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72F25" w:rsidRPr="002330B1" w:rsidTr="00A72F25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2F25" w:rsidRPr="002330B1" w:rsidRDefault="00A72F25" w:rsidP="002330B1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A72F25" w:rsidRPr="002330B1" w:rsidTr="00A72F25">
        <w:trPr>
          <w:gridAfter w:val="3"/>
          <w:wAfter w:w="2269" w:type="dxa"/>
          <w:trHeight w:val="720"/>
        </w:trPr>
        <w:tc>
          <w:tcPr>
            <w:tcW w:w="13321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72F25" w:rsidRPr="002330B1" w:rsidTr="00A72F25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2F25" w:rsidRPr="002330B1" w:rsidRDefault="00A72F25" w:rsidP="002330B1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2330B1" w:rsidRDefault="00A72F25" w:rsidP="002330B1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2330B1" w:rsidRPr="002330B1" w:rsidRDefault="002330B1" w:rsidP="002330B1">
      <w:pPr>
        <w:ind w:firstLine="709"/>
        <w:jc w:val="both"/>
        <w:rPr>
          <w:sz w:val="28"/>
          <w:szCs w:val="28"/>
        </w:rPr>
      </w:pPr>
    </w:p>
    <w:p w:rsidR="00B715D4" w:rsidRDefault="00B715D4"/>
    <w:p w:rsidR="00A72F25" w:rsidRDefault="00A72F25"/>
    <w:p w:rsidR="00A72F25" w:rsidRDefault="00A72F25"/>
    <w:p w:rsidR="00A72F25" w:rsidRDefault="00A72F25"/>
    <w:p w:rsidR="00A72F25" w:rsidRDefault="00A72F25"/>
    <w:p w:rsidR="00A72F25" w:rsidRDefault="00A72F25"/>
    <w:p w:rsidR="00A72F25" w:rsidRDefault="00A72F25"/>
    <w:p w:rsidR="00A72F25" w:rsidRDefault="00A72F25"/>
    <w:p w:rsidR="00A72F25" w:rsidRDefault="00A72F25"/>
    <w:p w:rsidR="00A72F25" w:rsidRDefault="00A72F25"/>
    <w:p w:rsidR="00A72F25" w:rsidRDefault="00A72F25"/>
    <w:p w:rsidR="00A72F25" w:rsidRDefault="00A72F25"/>
    <w:p w:rsidR="00A72F25" w:rsidRPr="00A72F25" w:rsidRDefault="00A72F25" w:rsidP="00A72F25">
      <w:pPr>
        <w:jc w:val="right"/>
      </w:pPr>
      <w:r w:rsidRPr="00A72F25">
        <w:lastRenderedPageBreak/>
        <w:t xml:space="preserve">                                                                     </w:t>
      </w:r>
      <w:r w:rsidR="00662C45">
        <w:t xml:space="preserve">                  Приложение № 2</w:t>
      </w:r>
    </w:p>
    <w:p w:rsidR="00A72F25" w:rsidRPr="00A72F25" w:rsidRDefault="00A72F25" w:rsidP="00A72F25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A72F25" w:rsidRPr="00A72F25" w:rsidRDefault="00A72F25" w:rsidP="00A72F25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A72F25" w:rsidRPr="00A72F25" w:rsidRDefault="00A72F25" w:rsidP="00A72F25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A72F25" w:rsidRPr="00A72F25" w:rsidRDefault="00A72F25" w:rsidP="00A72F25">
      <w:pPr>
        <w:jc w:val="right"/>
        <w:rPr>
          <w:lang w:val="x-none"/>
        </w:rPr>
      </w:pPr>
    </w:p>
    <w:p w:rsidR="00A72F25" w:rsidRPr="00A72F25" w:rsidRDefault="00A72F25" w:rsidP="00A72F25">
      <w:pPr>
        <w:jc w:val="center"/>
        <w:rPr>
          <w:bCs/>
        </w:rPr>
      </w:pPr>
      <w:r w:rsidRPr="00A72F25">
        <w:rPr>
          <w:bCs/>
        </w:rPr>
        <w:t>ПЕРЕЧЕНЬ</w:t>
      </w:r>
      <w:r w:rsidRPr="00A72F25">
        <w:rPr>
          <w:bCs/>
        </w:rPr>
        <w:br/>
        <w:t xml:space="preserve">подпрограмм, основных мероприятий, </w:t>
      </w:r>
      <w:r w:rsidRPr="00A72F25">
        <w:rPr>
          <w:bCs/>
        </w:rPr>
        <w:br/>
        <w:t xml:space="preserve">муниципальной программы </w:t>
      </w:r>
      <w:r w:rsidRPr="00A72F25">
        <w:t>Шолоховского городского</w:t>
      </w:r>
      <w:r w:rsidRPr="00A72F25">
        <w:rPr>
          <w:bCs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:rsidR="00A72F25" w:rsidRDefault="00A72F25" w:rsidP="00A72F25">
      <w:pPr>
        <w:jc w:val="center"/>
      </w:pPr>
    </w:p>
    <w:p w:rsidR="00A72F25" w:rsidRDefault="00A72F25"/>
    <w:p w:rsidR="00A72F25" w:rsidRDefault="00A72F25"/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4325"/>
        <w:gridCol w:w="2268"/>
        <w:gridCol w:w="1276"/>
        <w:gridCol w:w="992"/>
        <w:gridCol w:w="1985"/>
        <w:gridCol w:w="1701"/>
        <w:gridCol w:w="1417"/>
      </w:tblGrid>
      <w:tr w:rsidR="00A72F25" w:rsidRPr="00A72F25" w:rsidTr="00662C45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43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A72F25" w:rsidRPr="00A72F25" w:rsidTr="00662C45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F25" w:rsidRPr="00A72F25" w:rsidRDefault="00A72F25" w:rsidP="00A72F25">
            <w:pPr>
              <w:rPr>
                <w:color w:val="000000"/>
              </w:rPr>
            </w:pPr>
          </w:p>
        </w:tc>
        <w:tc>
          <w:tcPr>
            <w:tcW w:w="43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F25" w:rsidRPr="00A72F25" w:rsidRDefault="00A72F25" w:rsidP="00A72F25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F25" w:rsidRPr="00A72F25" w:rsidRDefault="00A72F25" w:rsidP="00A72F25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F25" w:rsidRPr="00A72F25" w:rsidRDefault="00A72F25" w:rsidP="00A72F25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F25" w:rsidRPr="00A72F25" w:rsidRDefault="00A72F25" w:rsidP="00A72F25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2F25" w:rsidRPr="00A72F25" w:rsidRDefault="00A72F25" w:rsidP="00A72F25">
            <w:pPr>
              <w:rPr>
                <w:color w:val="000000"/>
              </w:rPr>
            </w:pPr>
          </w:p>
        </w:tc>
      </w:tr>
      <w:tr w:rsidR="00A72F25" w:rsidRPr="00A72F25" w:rsidTr="00662C45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A72F25" w:rsidRPr="00A72F25" w:rsidTr="00662C45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A72F25" w:rsidRPr="00A72F25" w:rsidTr="00662C45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72F25" w:rsidRPr="00A72F25" w:rsidTr="00662C45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</w:t>
            </w:r>
            <w:r w:rsidRPr="00A72F25">
              <w:rPr>
                <w:color w:val="000000"/>
              </w:rPr>
              <w:lastRenderedPageBreak/>
              <w:t>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</w:tr>
      <w:tr w:rsidR="00A72F25" w:rsidRPr="00A72F25" w:rsidTr="00662C45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</w:tr>
      <w:tr w:rsidR="00A72F25" w:rsidRPr="00A72F25" w:rsidTr="00662C45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</w:tr>
      <w:tr w:rsidR="00A72F25" w:rsidRPr="00A72F25" w:rsidTr="00662C45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A72F25" w:rsidRPr="00A72F25" w:rsidTr="00662C45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72F25" w:rsidRPr="00A72F25" w:rsidTr="00662C45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A72F25" w:rsidRPr="00A72F25" w:rsidRDefault="00A72F25" w:rsidP="00A72F25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:rsidR="00A72F25" w:rsidRPr="00A72F25" w:rsidRDefault="00A72F25" w:rsidP="00A72F25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:rsidR="00A72F25" w:rsidRPr="00A72F25" w:rsidRDefault="00A72F25" w:rsidP="00A72F25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:rsidR="00A72F25" w:rsidRPr="00A72F25" w:rsidRDefault="00A72F25" w:rsidP="00A72F25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72F25" w:rsidRPr="00A72F25" w:rsidTr="00662C45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72F25" w:rsidRPr="00A72F25" w:rsidRDefault="00A72F25" w:rsidP="00A72F25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</w:tr>
      <w:tr w:rsidR="00A72F25" w:rsidRPr="00A72F25" w:rsidTr="00662C45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2F25" w:rsidRPr="00A72F25" w:rsidRDefault="00A72F25" w:rsidP="00A72F25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72F25" w:rsidRPr="00A72F25" w:rsidTr="00662C45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A72F25" w:rsidRPr="00A72F25" w:rsidTr="00662C45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</w:tr>
      <w:tr w:rsidR="00A72F25" w:rsidRPr="00A72F25" w:rsidTr="00662C45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3.1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2F25" w:rsidRPr="00A72F25" w:rsidRDefault="00A72F25" w:rsidP="00A72F25">
            <w:pPr>
              <w:jc w:val="both"/>
            </w:pPr>
            <w:r w:rsidRPr="00A72F25">
              <w:t>Приобретение мусоровозов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</w:tr>
      <w:tr w:rsidR="00A72F25" w:rsidRPr="00A72F25" w:rsidTr="00662C45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A72F25" w:rsidRPr="00A72F25" w:rsidTr="00662C45">
        <w:trPr>
          <w:trHeight w:val="364"/>
        </w:trPr>
        <w:tc>
          <w:tcPr>
            <w:tcW w:w="5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</w:tr>
      <w:tr w:rsidR="00A72F25" w:rsidRPr="00A72F25" w:rsidTr="00662C45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2F25" w:rsidRPr="00A72F25" w:rsidRDefault="00A72F25" w:rsidP="00A72F25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2F25" w:rsidRPr="00A72F25" w:rsidRDefault="00A72F25" w:rsidP="00A72F25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72F25" w:rsidRPr="00A72F25" w:rsidRDefault="00A72F25" w:rsidP="00A72F25">
            <w:pPr>
              <w:jc w:val="center"/>
              <w:rPr>
                <w:color w:val="000000"/>
              </w:rPr>
            </w:pPr>
          </w:p>
        </w:tc>
      </w:tr>
    </w:tbl>
    <w:p w:rsidR="00A72F25" w:rsidRDefault="00A72F25"/>
    <w:p w:rsidR="00A72F25" w:rsidRDefault="00A72F25"/>
    <w:p w:rsidR="00662C45" w:rsidRPr="00A72F25" w:rsidRDefault="00662C45" w:rsidP="00662C45">
      <w:pPr>
        <w:jc w:val="right"/>
      </w:pPr>
      <w:r w:rsidRPr="00A72F25">
        <w:lastRenderedPageBreak/>
        <w:t xml:space="preserve">                                                                     </w:t>
      </w:r>
      <w:r>
        <w:t xml:space="preserve">                  Приложение № 3</w:t>
      </w:r>
    </w:p>
    <w:p w:rsidR="00662C45" w:rsidRPr="00A72F25" w:rsidRDefault="00662C45" w:rsidP="00662C45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662C45" w:rsidRPr="00A72F25" w:rsidRDefault="00662C45" w:rsidP="00662C45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662C45" w:rsidRPr="00A72F25" w:rsidRDefault="00662C45" w:rsidP="00662C45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A72F25" w:rsidRDefault="00A72F25"/>
    <w:p w:rsidR="00A72F25" w:rsidRDefault="00A72F25"/>
    <w:p w:rsidR="00662C45" w:rsidRPr="00662C45" w:rsidRDefault="00662C45" w:rsidP="00662C45">
      <w:pPr>
        <w:jc w:val="center"/>
      </w:pPr>
      <w:r w:rsidRPr="00662C45">
        <w:t>РАСХОДЫ</w:t>
      </w:r>
    </w:p>
    <w:p w:rsidR="00662C45" w:rsidRPr="00662C45" w:rsidRDefault="00662C45" w:rsidP="00662C45">
      <w:pPr>
        <w:jc w:val="center"/>
      </w:pPr>
      <w:r w:rsidRPr="00662C45">
        <w:t>местного бюджета на реализацию муниципальной программы Шолоховского городского поселения</w:t>
      </w:r>
    </w:p>
    <w:p w:rsidR="00A72F25" w:rsidRDefault="00662C45" w:rsidP="00662C45">
      <w:pPr>
        <w:jc w:val="center"/>
      </w:pPr>
      <w:r w:rsidRPr="00662C45">
        <w:t>«</w:t>
      </w:r>
      <w:r w:rsidRPr="00A72F25">
        <w:rPr>
          <w:bCs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</w:rPr>
        <w:t>»</w:t>
      </w:r>
    </w:p>
    <w:p w:rsidR="00A72F25" w:rsidRDefault="00A72F25"/>
    <w:p w:rsidR="00A72F25" w:rsidRDefault="00A72F25"/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16"/>
        <w:gridCol w:w="789"/>
        <w:gridCol w:w="404"/>
        <w:gridCol w:w="403"/>
        <w:gridCol w:w="573"/>
        <w:gridCol w:w="426"/>
        <w:gridCol w:w="835"/>
        <w:gridCol w:w="758"/>
        <w:gridCol w:w="758"/>
        <w:gridCol w:w="757"/>
        <w:gridCol w:w="757"/>
        <w:gridCol w:w="757"/>
        <w:gridCol w:w="757"/>
        <w:gridCol w:w="757"/>
        <w:gridCol w:w="757"/>
        <w:gridCol w:w="757"/>
        <w:gridCol w:w="757"/>
        <w:gridCol w:w="757"/>
        <w:gridCol w:w="757"/>
      </w:tblGrid>
      <w:tr w:rsidR="00662C45" w:rsidRPr="00F36D0C" w:rsidTr="00662C45">
        <w:trPr>
          <w:tblHeader/>
        </w:trPr>
        <w:tc>
          <w:tcPr>
            <w:tcW w:w="1516" w:type="dxa"/>
            <w:vMerge w:val="restart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662C45" w:rsidRPr="00F36D0C" w:rsidTr="00662C45">
        <w:trPr>
          <w:tblHeader/>
        </w:trPr>
        <w:tc>
          <w:tcPr>
            <w:tcW w:w="1516" w:type="dxa"/>
            <w:vMerge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662C45" w:rsidRPr="00F36D0C" w:rsidRDefault="00662C45" w:rsidP="00662C45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662C45" w:rsidRPr="00F36D0C" w:rsidRDefault="00662C45" w:rsidP="00662C45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16"/>
        <w:gridCol w:w="790"/>
        <w:gridCol w:w="413"/>
        <w:gridCol w:w="406"/>
        <w:gridCol w:w="560"/>
        <w:gridCol w:w="426"/>
        <w:gridCol w:w="844"/>
        <w:gridCol w:w="758"/>
        <w:gridCol w:w="758"/>
        <w:gridCol w:w="758"/>
        <w:gridCol w:w="756"/>
        <w:gridCol w:w="757"/>
        <w:gridCol w:w="757"/>
        <w:gridCol w:w="757"/>
        <w:gridCol w:w="756"/>
        <w:gridCol w:w="757"/>
        <w:gridCol w:w="757"/>
        <w:gridCol w:w="757"/>
        <w:gridCol w:w="758"/>
      </w:tblGrid>
      <w:tr w:rsidR="00662C45" w:rsidRPr="00F36D0C" w:rsidTr="00662C45">
        <w:trPr>
          <w:tblHeader/>
        </w:trPr>
        <w:tc>
          <w:tcPr>
            <w:tcW w:w="151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790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13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0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0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44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662C45" w:rsidRPr="00F36D0C" w:rsidTr="00662C45">
        <w:tc>
          <w:tcPr>
            <w:tcW w:w="1516" w:type="dxa"/>
            <w:vMerge w:val="restart"/>
          </w:tcPr>
          <w:p w:rsidR="00662C45" w:rsidRPr="00662C45" w:rsidRDefault="00662C45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662C45" w:rsidRPr="00662C45" w:rsidRDefault="00662C45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:rsidR="00662C45" w:rsidRPr="00F36D0C" w:rsidRDefault="00662C45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662C45" w:rsidRPr="00F36D0C" w:rsidRDefault="00662C45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13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4786,3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584,3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</w:tr>
      <w:tr w:rsidR="00662C45" w:rsidRPr="00F36D0C" w:rsidTr="00662C45">
        <w:tc>
          <w:tcPr>
            <w:tcW w:w="1516" w:type="dxa"/>
            <w:vMerge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4786,3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584,3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</w:tr>
      <w:tr w:rsidR="00662C45" w:rsidRPr="00F36D0C" w:rsidTr="00662C45">
        <w:tc>
          <w:tcPr>
            <w:tcW w:w="151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 xml:space="preserve">грамма </w:t>
            </w:r>
            <w:r w:rsidRPr="00F36D0C">
              <w:rPr>
                <w:kern w:val="2"/>
                <w:sz w:val="20"/>
                <w:szCs w:val="20"/>
              </w:rPr>
              <w:lastRenderedPageBreak/>
              <w:t>1 «</w:t>
            </w:r>
            <w:r>
              <w:rPr>
                <w:kern w:val="2"/>
                <w:sz w:val="20"/>
                <w:szCs w:val="20"/>
              </w:rPr>
              <w:t>»Развитие  жилищного 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</w:t>
            </w:r>
            <w:r w:rsidRPr="00F36D0C">
              <w:rPr>
                <w:kern w:val="2"/>
                <w:sz w:val="22"/>
                <w:szCs w:val="22"/>
              </w:rPr>
              <w:lastRenderedPageBreak/>
              <w:t>истрации Шолоховского городского поселения</w:t>
            </w:r>
          </w:p>
        </w:tc>
        <w:tc>
          <w:tcPr>
            <w:tcW w:w="413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0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62C45" w:rsidRPr="00662C45" w:rsidRDefault="00662C45" w:rsidP="00662C45">
            <w:pPr>
              <w:rPr>
                <w:sz w:val="22"/>
                <w:szCs w:val="22"/>
              </w:rPr>
            </w:pPr>
            <w:r w:rsidRPr="00662C45">
              <w:rPr>
                <w:sz w:val="22"/>
                <w:szCs w:val="22"/>
              </w:rPr>
              <w:t>4584,0</w:t>
            </w:r>
          </w:p>
        </w:tc>
        <w:tc>
          <w:tcPr>
            <w:tcW w:w="758" w:type="dxa"/>
          </w:tcPr>
          <w:p w:rsidR="00662C45" w:rsidRPr="00662C45" w:rsidRDefault="00662C45" w:rsidP="00662C45">
            <w:pPr>
              <w:rPr>
                <w:sz w:val="22"/>
                <w:szCs w:val="22"/>
              </w:rPr>
            </w:pPr>
            <w:r w:rsidRPr="00662C45"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</w:tr>
      <w:tr w:rsidR="00662C45" w:rsidRPr="00F36D0C" w:rsidTr="00662C45">
        <w:trPr>
          <w:trHeight w:val="2990"/>
        </w:trPr>
        <w:tc>
          <w:tcPr>
            <w:tcW w:w="151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662C45" w:rsidRPr="00F36D0C" w:rsidRDefault="00662C45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790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62C45" w:rsidRPr="00662C45" w:rsidRDefault="00662C45" w:rsidP="00662C45">
            <w:pPr>
              <w:rPr>
                <w:sz w:val="22"/>
                <w:szCs w:val="22"/>
              </w:rPr>
            </w:pPr>
            <w:r w:rsidRPr="00662C45">
              <w:rPr>
                <w:sz w:val="22"/>
                <w:szCs w:val="22"/>
              </w:rPr>
              <w:t>4584,0</w:t>
            </w:r>
          </w:p>
        </w:tc>
        <w:tc>
          <w:tcPr>
            <w:tcW w:w="758" w:type="dxa"/>
          </w:tcPr>
          <w:p w:rsidR="00662C45" w:rsidRPr="00662C45" w:rsidRDefault="00662C45" w:rsidP="00662C45">
            <w:pPr>
              <w:rPr>
                <w:sz w:val="22"/>
                <w:szCs w:val="22"/>
              </w:rPr>
            </w:pPr>
            <w:r w:rsidRPr="00662C45"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</w:tr>
      <w:tr w:rsidR="00662C45" w:rsidRPr="00F36D0C" w:rsidTr="00662C45">
        <w:tc>
          <w:tcPr>
            <w:tcW w:w="151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 xml:space="preserve">Развитие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водо-снабжения</w:t>
            </w:r>
            <w:proofErr w:type="gramEnd"/>
            <w:r w:rsidRPr="00662C45">
              <w:rPr>
                <w:kern w:val="2"/>
                <w:sz w:val="20"/>
                <w:szCs w:val="20"/>
              </w:rPr>
              <w:t xml:space="preserve">, водо-отведения и очистки сточных вод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</w:p>
        </w:tc>
        <w:tc>
          <w:tcPr>
            <w:tcW w:w="790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62C45" w:rsidRPr="00662C45" w:rsidRDefault="00662C45" w:rsidP="00662C45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58" w:type="dxa"/>
          </w:tcPr>
          <w:p w:rsidR="00662C45" w:rsidRPr="00662C45" w:rsidRDefault="00662C45" w:rsidP="00662C45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58" w:type="dxa"/>
          </w:tcPr>
          <w:p w:rsidR="00662C45" w:rsidRPr="00662C45" w:rsidRDefault="00662C45" w:rsidP="00662C45">
            <w:pPr>
              <w:rPr>
                <w:spacing w:val="-10"/>
                <w:kern w:val="2"/>
                <w:sz w:val="22"/>
                <w:szCs w:val="2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62C45" w:rsidRPr="00F36D0C" w:rsidTr="00662C45">
        <w:tc>
          <w:tcPr>
            <w:tcW w:w="151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790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 городского поселения</w:t>
            </w:r>
          </w:p>
        </w:tc>
        <w:tc>
          <w:tcPr>
            <w:tcW w:w="413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0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662C45" w:rsidRPr="00662C45" w:rsidRDefault="00662C45" w:rsidP="00662C45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58" w:type="dxa"/>
          </w:tcPr>
          <w:p w:rsidR="00662C45" w:rsidRPr="00662C45" w:rsidRDefault="00662C45" w:rsidP="00662C45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58" w:type="dxa"/>
          </w:tcPr>
          <w:p w:rsidR="00662C45" w:rsidRPr="00662C45" w:rsidRDefault="00662C45" w:rsidP="00662C45">
            <w:pPr>
              <w:rPr>
                <w:spacing w:val="-10"/>
                <w:kern w:val="2"/>
                <w:sz w:val="22"/>
                <w:szCs w:val="2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62C45" w:rsidRPr="00F36D0C" w:rsidTr="00662C45">
        <w:tc>
          <w:tcPr>
            <w:tcW w:w="1516" w:type="dxa"/>
          </w:tcPr>
          <w:p w:rsidR="00662C45" w:rsidRPr="00662C45" w:rsidRDefault="00662C45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управления отходами и вторичными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мате-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риальными</w:t>
            </w:r>
            <w:proofErr w:type="spellEnd"/>
            <w:proofErr w:type="gramEnd"/>
            <w:r w:rsidRPr="00662C45">
              <w:rPr>
                <w:kern w:val="2"/>
                <w:sz w:val="20"/>
                <w:szCs w:val="20"/>
              </w:rPr>
              <w:t xml:space="preserve"> ресурсами на территории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:rsidR="00662C45" w:rsidRPr="00F36D0C" w:rsidRDefault="00662C45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662C45" w:rsidRPr="00F36D0C" w:rsidRDefault="00662C45" w:rsidP="00662C45">
            <w:pPr>
              <w:rPr>
                <w:kern w:val="2"/>
                <w:sz w:val="22"/>
                <w:szCs w:val="2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662C45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758" w:type="dxa"/>
          </w:tcPr>
          <w:p w:rsidR="00662C45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758" w:type="dxa"/>
          </w:tcPr>
          <w:p w:rsidR="00662C45" w:rsidRPr="00662C45" w:rsidRDefault="00662C45" w:rsidP="00662C45">
            <w:pPr>
              <w:rPr>
                <w:spacing w:val="-10"/>
                <w:kern w:val="2"/>
                <w:sz w:val="22"/>
                <w:szCs w:val="2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62C45" w:rsidRPr="00F36D0C" w:rsidRDefault="00662C45" w:rsidP="00662C45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62C45" w:rsidRPr="00F36D0C" w:rsidTr="00662C45">
        <w:tc>
          <w:tcPr>
            <w:tcW w:w="1516" w:type="dxa"/>
          </w:tcPr>
          <w:p w:rsidR="00662C45" w:rsidRPr="00C56AE4" w:rsidRDefault="00A551E8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3.1.</w:t>
            </w:r>
            <w:r w:rsidR="00662C45" w:rsidRPr="00C56AE4">
              <w:rPr>
                <w:kern w:val="2"/>
                <w:sz w:val="20"/>
                <w:szCs w:val="20"/>
              </w:rPr>
              <w:t>.</w:t>
            </w:r>
          </w:p>
          <w:p w:rsidR="00662C45" w:rsidRDefault="00A551E8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Обустройство точек </w:t>
            </w:r>
            <w:proofErr w:type="spellStart"/>
            <w:r>
              <w:rPr>
                <w:kern w:val="2"/>
                <w:sz w:val="20"/>
                <w:szCs w:val="20"/>
              </w:rPr>
              <w:t>тко</w:t>
            </w:r>
            <w:proofErr w:type="spellEnd"/>
            <w:r>
              <w:rPr>
                <w:kern w:val="2"/>
                <w:sz w:val="20"/>
                <w:szCs w:val="20"/>
              </w:rPr>
              <w:t>, изготовление технической документации</w:t>
            </w:r>
          </w:p>
        </w:tc>
        <w:tc>
          <w:tcPr>
            <w:tcW w:w="790" w:type="dxa"/>
          </w:tcPr>
          <w:p w:rsidR="00662C45" w:rsidRPr="00C56AE4" w:rsidRDefault="00662C45" w:rsidP="00662C45">
            <w:pPr>
              <w:rPr>
                <w:kern w:val="2"/>
                <w:sz w:val="22"/>
                <w:szCs w:val="2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662C45" w:rsidRPr="00F36D0C" w:rsidRDefault="00662C45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662C45" w:rsidRDefault="00A551E8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758" w:type="dxa"/>
          </w:tcPr>
          <w:p w:rsidR="00662C45" w:rsidRDefault="00A551E8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758" w:type="dxa"/>
          </w:tcPr>
          <w:p w:rsidR="00662C45" w:rsidRDefault="00662C45" w:rsidP="00662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62C45" w:rsidRDefault="00662C45" w:rsidP="00662C45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62C45" w:rsidRDefault="00662C45" w:rsidP="00662C45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Default="00662C45" w:rsidP="00662C45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Default="00662C45" w:rsidP="00662C45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Default="00662C45" w:rsidP="00662C45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662C45" w:rsidRDefault="00662C45" w:rsidP="00662C45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Default="00662C45" w:rsidP="00662C45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Default="00662C45" w:rsidP="00662C45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662C45" w:rsidRDefault="00662C45" w:rsidP="00662C45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662C45" w:rsidRDefault="00662C45" w:rsidP="00662C45">
            <w:r w:rsidRPr="000356F5">
              <w:rPr>
                <w:sz w:val="22"/>
                <w:szCs w:val="22"/>
              </w:rPr>
              <w:t>0,0</w:t>
            </w:r>
          </w:p>
        </w:tc>
      </w:tr>
      <w:tr w:rsidR="00A551E8" w:rsidRPr="00F36D0C" w:rsidTr="00A551E8">
        <w:trPr>
          <w:trHeight w:val="85"/>
        </w:trPr>
        <w:tc>
          <w:tcPr>
            <w:tcW w:w="1516" w:type="dxa"/>
          </w:tcPr>
          <w:p w:rsidR="00A551E8" w:rsidRDefault="00A551E8" w:rsidP="00A551E8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</w:t>
            </w:r>
            <w:r w:rsidRPr="00A551E8">
              <w:rPr>
                <w:kern w:val="2"/>
                <w:sz w:val="20"/>
                <w:szCs w:val="20"/>
              </w:rPr>
              <w:lastRenderedPageBreak/>
              <w:t>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A551E8" w:rsidRPr="00C56AE4" w:rsidRDefault="00A551E8" w:rsidP="00662C45">
            <w:pPr>
              <w:rPr>
                <w:kern w:val="2"/>
                <w:sz w:val="22"/>
                <w:szCs w:val="22"/>
              </w:rPr>
            </w:pPr>
            <w:r w:rsidRPr="00A551E8">
              <w:rPr>
                <w:kern w:val="2"/>
                <w:sz w:val="22"/>
                <w:szCs w:val="22"/>
              </w:rPr>
              <w:lastRenderedPageBreak/>
              <w:t xml:space="preserve">Администрации Шолоховского </w:t>
            </w:r>
            <w:r w:rsidRPr="00A551E8">
              <w:rPr>
                <w:kern w:val="2"/>
                <w:sz w:val="22"/>
                <w:szCs w:val="22"/>
              </w:rPr>
              <w:lastRenderedPageBreak/>
              <w:t>городского поселения</w:t>
            </w:r>
          </w:p>
        </w:tc>
        <w:tc>
          <w:tcPr>
            <w:tcW w:w="413" w:type="dxa"/>
          </w:tcPr>
          <w:p w:rsidR="00A551E8" w:rsidRPr="00F36D0C" w:rsidRDefault="00A551E8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A551E8" w:rsidRPr="00F36D0C" w:rsidRDefault="00A551E8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A551E8" w:rsidRPr="00F36D0C" w:rsidRDefault="00A551E8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A551E8" w:rsidRPr="00F36D0C" w:rsidRDefault="00A551E8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A551E8" w:rsidRDefault="00A551E8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758" w:type="dxa"/>
          </w:tcPr>
          <w:p w:rsidR="00A551E8" w:rsidRDefault="00A551E8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758" w:type="dxa"/>
          </w:tcPr>
          <w:p w:rsidR="00A551E8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</w:tr>
      <w:tr w:rsidR="00A551E8" w:rsidRPr="00F36D0C" w:rsidTr="00662C45">
        <w:tc>
          <w:tcPr>
            <w:tcW w:w="1516" w:type="dxa"/>
          </w:tcPr>
          <w:p w:rsidR="00A551E8" w:rsidRPr="00C56AE4" w:rsidRDefault="00A551E8" w:rsidP="00A551E8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A551E8" w:rsidRDefault="00A551E8" w:rsidP="00662C45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A551E8" w:rsidRPr="00C56AE4" w:rsidRDefault="00A551E8" w:rsidP="00662C45">
            <w:pPr>
              <w:rPr>
                <w:kern w:val="2"/>
                <w:sz w:val="22"/>
                <w:szCs w:val="2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A551E8" w:rsidRPr="00F36D0C" w:rsidRDefault="00A551E8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A551E8" w:rsidRPr="00F36D0C" w:rsidRDefault="00A551E8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A551E8" w:rsidRPr="00F36D0C" w:rsidRDefault="00A551E8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A551E8" w:rsidRPr="00F36D0C" w:rsidRDefault="00A551E8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A551E8" w:rsidRDefault="00A551E8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758" w:type="dxa"/>
          </w:tcPr>
          <w:p w:rsidR="00A551E8" w:rsidRDefault="00A551E8" w:rsidP="00662C4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758" w:type="dxa"/>
          </w:tcPr>
          <w:p w:rsidR="00A551E8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A551E8" w:rsidRDefault="00A551E8" w:rsidP="002C235F">
            <w:r w:rsidRPr="000356F5">
              <w:rPr>
                <w:sz w:val="22"/>
                <w:szCs w:val="22"/>
              </w:rPr>
              <w:t>0,0</w:t>
            </w:r>
          </w:p>
        </w:tc>
      </w:tr>
    </w:tbl>
    <w:p w:rsidR="00A72F25" w:rsidRDefault="00A72F25"/>
    <w:p w:rsidR="00A72F25" w:rsidRDefault="00A72F25"/>
    <w:p w:rsidR="00A72F25" w:rsidRDefault="00A72F25"/>
    <w:p w:rsidR="00A72F25" w:rsidRDefault="00A72F25"/>
    <w:p w:rsidR="00A72F25" w:rsidRDefault="00A72F25"/>
    <w:p w:rsidR="00A72F25" w:rsidRDefault="00A72F25"/>
    <w:p w:rsidR="00A551E8" w:rsidRDefault="00A551E8"/>
    <w:p w:rsidR="00A551E8" w:rsidRDefault="00A551E8"/>
    <w:p w:rsidR="00A551E8" w:rsidRDefault="00A551E8"/>
    <w:p w:rsidR="00A551E8" w:rsidRDefault="00A551E8"/>
    <w:p w:rsidR="00A551E8" w:rsidRDefault="00A551E8"/>
    <w:p w:rsidR="00A551E8" w:rsidRDefault="00A551E8"/>
    <w:p w:rsidR="00A551E8" w:rsidRDefault="00A551E8"/>
    <w:p w:rsidR="00A551E8" w:rsidRDefault="00A551E8"/>
    <w:p w:rsidR="00A551E8" w:rsidRDefault="00A551E8"/>
    <w:p w:rsidR="00A551E8" w:rsidRDefault="00A551E8"/>
    <w:p w:rsidR="00A551E8" w:rsidRDefault="00A551E8"/>
    <w:p w:rsidR="00A551E8" w:rsidRDefault="00A551E8"/>
    <w:p w:rsidR="00A551E8" w:rsidRPr="00A72F25" w:rsidRDefault="00A551E8" w:rsidP="00A551E8">
      <w:pPr>
        <w:jc w:val="right"/>
      </w:pPr>
      <w:r w:rsidRPr="00A72F25">
        <w:lastRenderedPageBreak/>
        <w:t xml:space="preserve">                                                                     </w:t>
      </w:r>
      <w:r>
        <w:t xml:space="preserve">                  Приложение № 4</w:t>
      </w:r>
    </w:p>
    <w:p w:rsidR="00A551E8" w:rsidRPr="00A72F25" w:rsidRDefault="00A551E8" w:rsidP="00A551E8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A551E8" w:rsidRPr="00A72F25" w:rsidRDefault="00A551E8" w:rsidP="00A551E8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A551E8" w:rsidRPr="00A72F25" w:rsidRDefault="00A551E8" w:rsidP="00A551E8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A551E8" w:rsidRDefault="00A551E8"/>
    <w:p w:rsidR="00A551E8" w:rsidRPr="004F0713" w:rsidRDefault="00A551E8" w:rsidP="00A551E8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A551E8" w:rsidRPr="004F0713" w:rsidRDefault="00A551E8" w:rsidP="00A551E8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A551E8" w:rsidRPr="004F0713" w:rsidRDefault="00A551E8" w:rsidP="00A551E8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A551E8" w:rsidRPr="004F0713" w:rsidTr="002C235F">
        <w:tc>
          <w:tcPr>
            <w:tcW w:w="1831" w:type="dxa"/>
            <w:vMerge w:val="restart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A551E8" w:rsidRPr="004F0713" w:rsidTr="002C235F">
        <w:tc>
          <w:tcPr>
            <w:tcW w:w="1831" w:type="dxa"/>
            <w:vMerge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A551E8" w:rsidRPr="004F0713" w:rsidRDefault="00A551E8" w:rsidP="00A551E8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53"/>
        <w:gridCol w:w="854"/>
        <w:gridCol w:w="853"/>
        <w:gridCol w:w="853"/>
        <w:gridCol w:w="853"/>
        <w:gridCol w:w="853"/>
        <w:gridCol w:w="853"/>
        <w:gridCol w:w="853"/>
      </w:tblGrid>
      <w:tr w:rsidR="00A551E8" w:rsidRPr="004F0713" w:rsidTr="002C235F">
        <w:trPr>
          <w:tblHeader/>
        </w:trPr>
        <w:tc>
          <w:tcPr>
            <w:tcW w:w="1784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5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54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0E7AEB" w:rsidRPr="004F0713" w:rsidTr="002C235F">
        <w:tc>
          <w:tcPr>
            <w:tcW w:w="1784" w:type="dxa"/>
            <w:vMerge w:val="restart"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54" w:type="dxa"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0E7AEB" w:rsidRPr="00F36D0C" w:rsidRDefault="000E7AEB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4786,3</w:t>
            </w:r>
          </w:p>
        </w:tc>
        <w:tc>
          <w:tcPr>
            <w:tcW w:w="778" w:type="dxa"/>
          </w:tcPr>
          <w:p w:rsidR="000E7AEB" w:rsidRPr="00F36D0C" w:rsidRDefault="000E7AEB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584,3</w:t>
            </w:r>
          </w:p>
        </w:tc>
        <w:tc>
          <w:tcPr>
            <w:tcW w:w="855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0E7AEB" w:rsidRDefault="000E7AEB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Default="000E7AEB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0E7AEB" w:rsidRDefault="000E7AEB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Default="000E7AEB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Default="000E7AEB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Default="000E7AEB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Default="000E7AEB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Default="000E7AEB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Default="000E7AEB">
            <w:r w:rsidRPr="009A5D58">
              <w:rPr>
                <w:sz w:val="22"/>
                <w:szCs w:val="22"/>
              </w:rPr>
              <w:t>382,0</w:t>
            </w:r>
          </w:p>
        </w:tc>
      </w:tr>
      <w:tr w:rsidR="00A551E8" w:rsidRPr="004F0713" w:rsidTr="002C235F">
        <w:trPr>
          <w:trHeight w:val="120"/>
        </w:trPr>
        <w:tc>
          <w:tcPr>
            <w:tcW w:w="1784" w:type="dxa"/>
            <w:vMerge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A551E8" w:rsidRPr="004F0713" w:rsidRDefault="00A551E8" w:rsidP="002C235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A551E8" w:rsidRPr="004F0713" w:rsidRDefault="00A551E8" w:rsidP="002C235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A551E8" w:rsidRPr="004F0713" w:rsidRDefault="00A551E8" w:rsidP="002C235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A551E8" w:rsidRPr="004F0713" w:rsidRDefault="00A551E8" w:rsidP="002C235F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rPr>
                <w:sz w:val="22"/>
                <w:szCs w:val="22"/>
              </w:rPr>
            </w:pPr>
          </w:p>
        </w:tc>
        <w:tc>
          <w:tcPr>
            <w:tcW w:w="854" w:type="dxa"/>
          </w:tcPr>
          <w:p w:rsidR="00A551E8" w:rsidRPr="004F0713" w:rsidRDefault="00A551E8" w:rsidP="002C235F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rPr>
                <w:sz w:val="22"/>
                <w:szCs w:val="22"/>
              </w:rPr>
            </w:pPr>
          </w:p>
        </w:tc>
      </w:tr>
      <w:tr w:rsidR="000E7AEB" w:rsidRPr="004F0713" w:rsidTr="002C235F">
        <w:trPr>
          <w:trHeight w:val="272"/>
        </w:trPr>
        <w:tc>
          <w:tcPr>
            <w:tcW w:w="1784" w:type="dxa"/>
            <w:vMerge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0E7AEB" w:rsidRPr="00F36D0C" w:rsidRDefault="000E7AEB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4786,3</w:t>
            </w:r>
          </w:p>
        </w:tc>
        <w:tc>
          <w:tcPr>
            <w:tcW w:w="778" w:type="dxa"/>
          </w:tcPr>
          <w:p w:rsidR="000E7AEB" w:rsidRPr="00F36D0C" w:rsidRDefault="000E7AEB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584,3</w:t>
            </w:r>
          </w:p>
        </w:tc>
        <w:tc>
          <w:tcPr>
            <w:tcW w:w="855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0E7AEB" w:rsidRDefault="000E7AEB" w:rsidP="002C235F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Default="000E7AEB" w:rsidP="002C235F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0E7AEB" w:rsidRDefault="000E7AEB" w:rsidP="002C235F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Default="000E7AEB" w:rsidP="002C235F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Default="000E7AEB" w:rsidP="002C235F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Default="000E7AEB" w:rsidP="002C235F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Default="000E7AEB" w:rsidP="002C235F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Default="000E7AEB" w:rsidP="002C235F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Default="000E7AEB" w:rsidP="002C235F">
            <w:r w:rsidRPr="009A5D58">
              <w:rPr>
                <w:sz w:val="22"/>
                <w:szCs w:val="22"/>
              </w:rPr>
              <w:t>382,0</w:t>
            </w:r>
          </w:p>
        </w:tc>
      </w:tr>
      <w:tr w:rsidR="000E7AEB" w:rsidRPr="004F0713" w:rsidTr="002C235F">
        <w:trPr>
          <w:trHeight w:val="1017"/>
        </w:trPr>
        <w:tc>
          <w:tcPr>
            <w:tcW w:w="1784" w:type="dxa"/>
            <w:vMerge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0E7AEB" w:rsidRPr="004F0713" w:rsidTr="000E7AEB">
        <w:trPr>
          <w:trHeight w:val="358"/>
        </w:trPr>
        <w:tc>
          <w:tcPr>
            <w:tcW w:w="1784" w:type="dxa"/>
            <w:vMerge w:val="restart"/>
          </w:tcPr>
          <w:p w:rsidR="000E7AEB" w:rsidRPr="004F0713" w:rsidRDefault="000E7AEB" w:rsidP="002C235F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54" w:type="dxa"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0E7AEB" w:rsidRPr="00662C45" w:rsidRDefault="000E7AEB" w:rsidP="002C235F">
            <w:pPr>
              <w:rPr>
                <w:sz w:val="22"/>
                <w:szCs w:val="22"/>
              </w:rPr>
            </w:pPr>
            <w:r w:rsidRPr="00662C45">
              <w:rPr>
                <w:sz w:val="22"/>
                <w:szCs w:val="22"/>
              </w:rPr>
              <w:t>4584,0</w:t>
            </w:r>
          </w:p>
        </w:tc>
        <w:tc>
          <w:tcPr>
            <w:tcW w:w="778" w:type="dxa"/>
          </w:tcPr>
          <w:p w:rsidR="000E7AEB" w:rsidRPr="00662C45" w:rsidRDefault="000E7AEB" w:rsidP="002C235F">
            <w:pPr>
              <w:rPr>
                <w:sz w:val="22"/>
                <w:szCs w:val="22"/>
              </w:rPr>
            </w:pPr>
            <w:r w:rsidRPr="00662C45"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</w:tr>
      <w:tr w:rsidR="00A551E8" w:rsidRPr="004F0713" w:rsidTr="002C235F">
        <w:trPr>
          <w:trHeight w:val="287"/>
        </w:trPr>
        <w:tc>
          <w:tcPr>
            <w:tcW w:w="1784" w:type="dxa"/>
            <w:vMerge/>
          </w:tcPr>
          <w:p w:rsidR="00A551E8" w:rsidRPr="004F0713" w:rsidRDefault="00A551E8" w:rsidP="002C235F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A551E8" w:rsidRPr="004F0713" w:rsidRDefault="00A551E8" w:rsidP="002C235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4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0E7AEB" w:rsidRPr="004F0713" w:rsidTr="002C235F">
        <w:trPr>
          <w:trHeight w:val="432"/>
        </w:trPr>
        <w:tc>
          <w:tcPr>
            <w:tcW w:w="1784" w:type="dxa"/>
            <w:vMerge/>
          </w:tcPr>
          <w:p w:rsidR="000E7AEB" w:rsidRPr="004F0713" w:rsidRDefault="000E7AEB" w:rsidP="002C235F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0E7AEB" w:rsidRPr="00662C45" w:rsidRDefault="000E7AEB" w:rsidP="002C235F">
            <w:pPr>
              <w:rPr>
                <w:sz w:val="22"/>
                <w:szCs w:val="22"/>
              </w:rPr>
            </w:pPr>
            <w:r w:rsidRPr="00662C45">
              <w:rPr>
                <w:sz w:val="22"/>
                <w:szCs w:val="22"/>
              </w:rPr>
              <w:t>4584,0</w:t>
            </w:r>
          </w:p>
        </w:tc>
        <w:tc>
          <w:tcPr>
            <w:tcW w:w="778" w:type="dxa"/>
          </w:tcPr>
          <w:p w:rsidR="000E7AEB" w:rsidRPr="00662C45" w:rsidRDefault="000E7AEB" w:rsidP="002C235F">
            <w:pPr>
              <w:rPr>
                <w:sz w:val="22"/>
                <w:szCs w:val="22"/>
              </w:rPr>
            </w:pPr>
            <w:r w:rsidRPr="00662C45"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5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4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382,0</w:t>
            </w:r>
          </w:p>
        </w:tc>
      </w:tr>
      <w:tr w:rsidR="000E7AEB" w:rsidRPr="004F0713" w:rsidTr="002C235F">
        <w:trPr>
          <w:trHeight w:val="228"/>
        </w:trPr>
        <w:tc>
          <w:tcPr>
            <w:tcW w:w="1784" w:type="dxa"/>
            <w:vMerge/>
          </w:tcPr>
          <w:p w:rsidR="000E7AEB" w:rsidRPr="004F0713" w:rsidRDefault="000E7AEB" w:rsidP="002C235F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A551E8" w:rsidRPr="004F0713" w:rsidTr="002C235F">
        <w:tc>
          <w:tcPr>
            <w:tcW w:w="1784" w:type="dxa"/>
            <w:vMerge w:val="restart"/>
          </w:tcPr>
          <w:p w:rsidR="00A551E8" w:rsidRPr="004F0713" w:rsidRDefault="00A551E8" w:rsidP="002C235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</w:t>
            </w:r>
            <w:r w:rsidRPr="004F0713">
              <w:rPr>
                <w:kern w:val="2"/>
              </w:rPr>
              <w:lastRenderedPageBreak/>
              <w:t>2</w:t>
            </w:r>
          </w:p>
          <w:p w:rsidR="00A551E8" w:rsidRPr="004F0713" w:rsidRDefault="00A551E8" w:rsidP="002C235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водо-снабжения, водо-отведения и очистки сточных вод </w:t>
            </w:r>
            <w:proofErr w:type="spellStart"/>
            <w:r w:rsidRPr="00A551E8">
              <w:rPr>
                <w:bCs/>
                <w:kern w:val="2"/>
              </w:rPr>
              <w:t>Шоло-ховского</w:t>
            </w:r>
            <w:proofErr w:type="spellEnd"/>
            <w:r w:rsidRPr="00A551E8">
              <w:rPr>
                <w:bCs/>
                <w:kern w:val="2"/>
              </w:rPr>
              <w:t xml:space="preserve"> </w:t>
            </w:r>
            <w:proofErr w:type="gramStart"/>
            <w:r w:rsidRPr="00A551E8">
              <w:rPr>
                <w:bCs/>
                <w:kern w:val="2"/>
              </w:rPr>
              <w:t>городского</w:t>
            </w:r>
            <w:proofErr w:type="gramEnd"/>
          </w:p>
        </w:tc>
        <w:tc>
          <w:tcPr>
            <w:tcW w:w="1854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A551E8" w:rsidRPr="00F36D0C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16117,9</w:t>
            </w:r>
          </w:p>
        </w:tc>
        <w:tc>
          <w:tcPr>
            <w:tcW w:w="778" w:type="dxa"/>
          </w:tcPr>
          <w:p w:rsidR="00A551E8" w:rsidRPr="00F36D0C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2166,6</w:t>
            </w:r>
          </w:p>
        </w:tc>
        <w:tc>
          <w:tcPr>
            <w:tcW w:w="855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1236,3</w:t>
            </w:r>
          </w:p>
        </w:tc>
        <w:tc>
          <w:tcPr>
            <w:tcW w:w="855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66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4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</w:tr>
      <w:tr w:rsidR="00A551E8" w:rsidRPr="004F0713" w:rsidTr="002C235F">
        <w:trPr>
          <w:trHeight w:val="309"/>
        </w:trPr>
        <w:tc>
          <w:tcPr>
            <w:tcW w:w="1784" w:type="dxa"/>
            <w:vMerge/>
          </w:tcPr>
          <w:p w:rsidR="00A551E8" w:rsidRPr="004F0713" w:rsidRDefault="00A551E8" w:rsidP="002C235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4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551E8" w:rsidRPr="004F0713" w:rsidTr="002C235F">
        <w:trPr>
          <w:trHeight w:val="283"/>
        </w:trPr>
        <w:tc>
          <w:tcPr>
            <w:tcW w:w="1784" w:type="dxa"/>
            <w:vMerge/>
          </w:tcPr>
          <w:p w:rsidR="00A551E8" w:rsidRPr="004F0713" w:rsidRDefault="00A551E8" w:rsidP="002C235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551E8" w:rsidRPr="00F36D0C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15204,0</w:t>
            </w:r>
          </w:p>
        </w:tc>
        <w:tc>
          <w:tcPr>
            <w:tcW w:w="778" w:type="dxa"/>
          </w:tcPr>
          <w:p w:rsidR="00A551E8" w:rsidRPr="00F36D0C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1252,7</w:t>
            </w:r>
          </w:p>
        </w:tc>
        <w:tc>
          <w:tcPr>
            <w:tcW w:w="855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1236,3</w:t>
            </w:r>
          </w:p>
        </w:tc>
        <w:tc>
          <w:tcPr>
            <w:tcW w:w="855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66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4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A551E8" w:rsidRPr="00F36D0C" w:rsidRDefault="00A551E8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1271,5</w:t>
            </w:r>
          </w:p>
        </w:tc>
      </w:tr>
      <w:tr w:rsidR="00A551E8" w:rsidRPr="004F0713" w:rsidTr="002C235F">
        <w:trPr>
          <w:trHeight w:val="180"/>
        </w:trPr>
        <w:tc>
          <w:tcPr>
            <w:tcW w:w="1784" w:type="dxa"/>
            <w:vMerge/>
          </w:tcPr>
          <w:p w:rsidR="00A551E8" w:rsidRPr="004F0713" w:rsidRDefault="00A551E8" w:rsidP="002C235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913,9</w:t>
            </w:r>
          </w:p>
        </w:tc>
        <w:tc>
          <w:tcPr>
            <w:tcW w:w="778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913,9</w:t>
            </w: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A551E8" w:rsidRPr="004F0713" w:rsidRDefault="00A551E8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A551E8" w:rsidRPr="004F0713" w:rsidRDefault="00A551E8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A551E8" w:rsidRPr="004F0713" w:rsidRDefault="00A551E8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A551E8" w:rsidRPr="004F0713" w:rsidRDefault="00A551E8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A551E8" w:rsidRPr="004F0713" w:rsidRDefault="00A551E8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A551E8" w:rsidRPr="004F0713" w:rsidRDefault="00A551E8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A551E8" w:rsidRPr="004F0713" w:rsidRDefault="00A551E8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A551E8" w:rsidRPr="004F0713" w:rsidRDefault="00A551E8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A551E8" w:rsidRPr="004F0713" w:rsidRDefault="00A551E8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0E7AEB" w:rsidRPr="004F0713" w:rsidTr="002C235F">
        <w:trPr>
          <w:trHeight w:val="180"/>
        </w:trPr>
        <w:tc>
          <w:tcPr>
            <w:tcW w:w="1784" w:type="dxa"/>
            <w:vMerge w:val="restart"/>
          </w:tcPr>
          <w:p w:rsidR="000E7AEB" w:rsidRPr="004F0713" w:rsidRDefault="000E7AEB" w:rsidP="002C235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 xml:space="preserve">Подпрограмма 3 «Формирование комплексной системы управления отходами и вторичными </w:t>
            </w:r>
            <w:proofErr w:type="gramStart"/>
            <w:r w:rsidRPr="00A551E8">
              <w:rPr>
                <w:kern w:val="2"/>
              </w:rPr>
              <w:t>мате-</w:t>
            </w:r>
            <w:proofErr w:type="spellStart"/>
            <w:r w:rsidRPr="00A551E8">
              <w:rPr>
                <w:kern w:val="2"/>
              </w:rPr>
              <w:t>риальными</w:t>
            </w:r>
            <w:proofErr w:type="spellEnd"/>
            <w:proofErr w:type="gramEnd"/>
            <w:r w:rsidRPr="00A551E8">
              <w:rPr>
                <w:kern w:val="2"/>
              </w:rPr>
              <w:t xml:space="preserve"> ресурсами на территории </w:t>
            </w:r>
            <w:proofErr w:type="spellStart"/>
            <w:r w:rsidRPr="00A551E8">
              <w:rPr>
                <w:kern w:val="2"/>
              </w:rPr>
              <w:t>Шоло-ховского</w:t>
            </w:r>
            <w:proofErr w:type="spellEnd"/>
            <w:r w:rsidRPr="00A551E8">
              <w:rPr>
                <w:kern w:val="2"/>
              </w:rPr>
              <w:t xml:space="preserve"> городского поселения»</w:t>
            </w:r>
          </w:p>
        </w:tc>
        <w:tc>
          <w:tcPr>
            <w:tcW w:w="1854" w:type="dxa"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0E7AEB" w:rsidRPr="00662C45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78" w:type="dxa"/>
          </w:tcPr>
          <w:p w:rsidR="000E7AEB" w:rsidRPr="00662C45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855" w:type="dxa"/>
          </w:tcPr>
          <w:p w:rsidR="000E7AEB" w:rsidRPr="00662C45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A551E8" w:rsidRPr="004F0713" w:rsidTr="002C235F">
        <w:trPr>
          <w:trHeight w:val="180"/>
        </w:trPr>
        <w:tc>
          <w:tcPr>
            <w:tcW w:w="1784" w:type="dxa"/>
            <w:vMerge/>
          </w:tcPr>
          <w:p w:rsidR="00A551E8" w:rsidRPr="004F0713" w:rsidRDefault="00A551E8" w:rsidP="002C235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A551E8" w:rsidRPr="004F0713" w:rsidRDefault="00A551E8" w:rsidP="002C235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4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0E7AEB" w:rsidRPr="004F0713" w:rsidTr="002C235F">
        <w:trPr>
          <w:trHeight w:val="180"/>
        </w:trPr>
        <w:tc>
          <w:tcPr>
            <w:tcW w:w="1784" w:type="dxa"/>
            <w:vMerge/>
          </w:tcPr>
          <w:p w:rsidR="000E7AEB" w:rsidRPr="004F0713" w:rsidRDefault="000E7AEB" w:rsidP="002C235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0E7AEB" w:rsidRPr="00662C45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778" w:type="dxa"/>
          </w:tcPr>
          <w:p w:rsidR="000E7AEB" w:rsidRPr="00662C45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102,3</w:t>
            </w:r>
          </w:p>
        </w:tc>
        <w:tc>
          <w:tcPr>
            <w:tcW w:w="855" w:type="dxa"/>
          </w:tcPr>
          <w:p w:rsidR="000E7AEB" w:rsidRPr="00662C45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Pr="00F36D0C" w:rsidRDefault="000E7AEB" w:rsidP="002C235F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0E7AEB" w:rsidRPr="004F0713" w:rsidTr="002C235F">
        <w:trPr>
          <w:trHeight w:val="180"/>
        </w:trPr>
        <w:tc>
          <w:tcPr>
            <w:tcW w:w="1784" w:type="dxa"/>
            <w:vMerge/>
          </w:tcPr>
          <w:p w:rsidR="000E7AEB" w:rsidRPr="004F0713" w:rsidRDefault="000E7AEB" w:rsidP="002C235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0E7AEB" w:rsidRPr="004F0713" w:rsidTr="002C235F">
        <w:trPr>
          <w:trHeight w:val="180"/>
        </w:trPr>
        <w:tc>
          <w:tcPr>
            <w:tcW w:w="1784" w:type="dxa"/>
            <w:vMerge w:val="restart"/>
          </w:tcPr>
          <w:p w:rsidR="000E7AEB" w:rsidRPr="004F0713" w:rsidRDefault="000E7AEB" w:rsidP="002C235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4.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54" w:type="dxa"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0E7AEB" w:rsidRDefault="000E7AEB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778" w:type="dxa"/>
          </w:tcPr>
          <w:p w:rsidR="000E7AEB" w:rsidRDefault="000E7AEB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855" w:type="dxa"/>
          </w:tcPr>
          <w:p w:rsidR="000E7AEB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</w:tr>
      <w:tr w:rsidR="00A551E8" w:rsidRPr="004F0713" w:rsidTr="002C235F">
        <w:trPr>
          <w:trHeight w:val="180"/>
        </w:trPr>
        <w:tc>
          <w:tcPr>
            <w:tcW w:w="1784" w:type="dxa"/>
            <w:vMerge/>
          </w:tcPr>
          <w:p w:rsidR="00A551E8" w:rsidRPr="004F0713" w:rsidRDefault="00A551E8" w:rsidP="002C235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4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A551E8" w:rsidRPr="004F0713" w:rsidRDefault="00A551E8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0E7AEB" w:rsidRPr="004F0713" w:rsidTr="002C235F">
        <w:trPr>
          <w:trHeight w:val="180"/>
        </w:trPr>
        <w:tc>
          <w:tcPr>
            <w:tcW w:w="1784" w:type="dxa"/>
            <w:vMerge/>
          </w:tcPr>
          <w:p w:rsidR="000E7AEB" w:rsidRPr="004F0713" w:rsidRDefault="000E7AEB" w:rsidP="002C235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0E7AEB" w:rsidRDefault="000E7AEB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778" w:type="dxa"/>
          </w:tcPr>
          <w:p w:rsidR="000E7AEB" w:rsidRDefault="000E7AEB" w:rsidP="002C2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100,0</w:t>
            </w:r>
          </w:p>
        </w:tc>
        <w:tc>
          <w:tcPr>
            <w:tcW w:w="855" w:type="dxa"/>
          </w:tcPr>
          <w:p w:rsidR="000E7AEB" w:rsidRDefault="000E7AEB" w:rsidP="002C23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0E7AEB" w:rsidRDefault="000E7AEB" w:rsidP="002C235F">
            <w:r w:rsidRPr="000356F5">
              <w:rPr>
                <w:sz w:val="22"/>
                <w:szCs w:val="22"/>
              </w:rPr>
              <w:t>0,0</w:t>
            </w:r>
          </w:p>
        </w:tc>
      </w:tr>
      <w:tr w:rsidR="000E7AEB" w:rsidRPr="004F0713" w:rsidTr="002C235F">
        <w:trPr>
          <w:trHeight w:val="180"/>
        </w:trPr>
        <w:tc>
          <w:tcPr>
            <w:tcW w:w="1784" w:type="dxa"/>
            <w:vMerge/>
          </w:tcPr>
          <w:p w:rsidR="000E7AEB" w:rsidRPr="004F0713" w:rsidRDefault="000E7AEB" w:rsidP="002C235F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0E7AEB" w:rsidRPr="004F0713" w:rsidRDefault="000E7AEB" w:rsidP="002C235F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0E7AEB" w:rsidRPr="004F0713" w:rsidRDefault="000E7AEB" w:rsidP="002C235F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0E7AEB" w:rsidRPr="004F0713" w:rsidRDefault="000E7AEB" w:rsidP="002C235F">
            <w:pPr>
              <w:rPr>
                <w:spacing w:val="-10"/>
                <w:kern w:val="2"/>
                <w:sz w:val="22"/>
                <w:szCs w:val="2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0E7AEB" w:rsidRDefault="000E7AEB">
      <w:pPr>
        <w:sectPr w:rsidR="000E7AEB" w:rsidSect="00B715D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C235F" w:rsidRPr="00AA0389" w:rsidRDefault="002C235F" w:rsidP="002C235F">
      <w:pPr>
        <w:pageBreakBefore/>
        <w:suppressAutoHyphens/>
        <w:ind w:left="6237"/>
        <w:jc w:val="center"/>
        <w:rPr>
          <w:kern w:val="2"/>
          <w:sz w:val="28"/>
          <w:szCs w:val="28"/>
        </w:rPr>
      </w:pPr>
      <w:r w:rsidRPr="00AA0389">
        <w:rPr>
          <w:kern w:val="2"/>
          <w:sz w:val="28"/>
          <w:szCs w:val="28"/>
        </w:rPr>
        <w:lastRenderedPageBreak/>
        <w:t>Приложение 2</w:t>
      </w:r>
    </w:p>
    <w:p w:rsidR="002C235F" w:rsidRPr="00AA0389" w:rsidRDefault="002C235F" w:rsidP="002C235F">
      <w:pPr>
        <w:suppressAutoHyphens/>
        <w:ind w:left="6237"/>
        <w:jc w:val="center"/>
        <w:rPr>
          <w:kern w:val="2"/>
          <w:sz w:val="28"/>
          <w:szCs w:val="28"/>
        </w:rPr>
      </w:pPr>
      <w:r w:rsidRPr="00AA0389">
        <w:rPr>
          <w:kern w:val="2"/>
          <w:sz w:val="28"/>
          <w:szCs w:val="28"/>
        </w:rPr>
        <w:t>к постановлению</w:t>
      </w:r>
    </w:p>
    <w:p w:rsidR="002C235F" w:rsidRPr="00AA0389" w:rsidRDefault="002C235F" w:rsidP="002C235F">
      <w:pPr>
        <w:suppressAutoHyphens/>
        <w:ind w:left="6237"/>
        <w:jc w:val="center"/>
        <w:rPr>
          <w:kern w:val="2"/>
          <w:sz w:val="28"/>
          <w:szCs w:val="28"/>
        </w:rPr>
      </w:pPr>
      <w:r w:rsidRPr="00AA0389">
        <w:rPr>
          <w:kern w:val="2"/>
          <w:sz w:val="28"/>
          <w:szCs w:val="28"/>
        </w:rPr>
        <w:t>Администрации Шолоховского городского</w:t>
      </w:r>
      <w:r>
        <w:rPr>
          <w:kern w:val="2"/>
          <w:sz w:val="28"/>
          <w:szCs w:val="28"/>
        </w:rPr>
        <w:t xml:space="preserve"> </w:t>
      </w:r>
      <w:r w:rsidRPr="00AA0389">
        <w:rPr>
          <w:kern w:val="2"/>
          <w:sz w:val="28"/>
          <w:szCs w:val="28"/>
        </w:rPr>
        <w:t>поселения</w:t>
      </w:r>
    </w:p>
    <w:p w:rsidR="002C235F" w:rsidRPr="00AA0389" w:rsidRDefault="002C235F" w:rsidP="002C235F">
      <w:pPr>
        <w:rPr>
          <w:sz w:val="28"/>
          <w:szCs w:val="20"/>
        </w:rPr>
      </w:pPr>
      <w:r w:rsidRPr="00AA0389"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AA0389">
        <w:rPr>
          <w:sz w:val="28"/>
          <w:szCs w:val="20"/>
        </w:rPr>
        <w:t>от __.__.2018  №___</w:t>
      </w:r>
    </w:p>
    <w:p w:rsidR="002C235F" w:rsidRPr="00AA0389" w:rsidRDefault="002C235F" w:rsidP="002C235F">
      <w:pPr>
        <w:suppressAutoHyphens/>
        <w:spacing w:line="221" w:lineRule="auto"/>
        <w:jc w:val="center"/>
        <w:rPr>
          <w:kern w:val="2"/>
          <w:sz w:val="28"/>
          <w:szCs w:val="28"/>
        </w:rPr>
      </w:pPr>
    </w:p>
    <w:p w:rsidR="002C235F" w:rsidRPr="00AA0389" w:rsidRDefault="002C235F" w:rsidP="002C235F">
      <w:pPr>
        <w:spacing w:line="221" w:lineRule="auto"/>
        <w:jc w:val="center"/>
        <w:rPr>
          <w:sz w:val="28"/>
          <w:szCs w:val="20"/>
        </w:rPr>
      </w:pPr>
      <w:r w:rsidRPr="00AA0389">
        <w:rPr>
          <w:sz w:val="28"/>
          <w:szCs w:val="20"/>
        </w:rPr>
        <w:t>ПЕРЕЧЕНЬ</w:t>
      </w:r>
    </w:p>
    <w:p w:rsidR="002C235F" w:rsidRPr="00AA0389" w:rsidRDefault="002C235F" w:rsidP="002C235F">
      <w:pPr>
        <w:spacing w:line="221" w:lineRule="auto"/>
        <w:jc w:val="center"/>
        <w:rPr>
          <w:sz w:val="28"/>
          <w:szCs w:val="20"/>
        </w:rPr>
      </w:pPr>
      <w:r w:rsidRPr="00AA0389">
        <w:rPr>
          <w:sz w:val="28"/>
          <w:szCs w:val="20"/>
        </w:rPr>
        <w:t>постановлений Администрации</w:t>
      </w:r>
    </w:p>
    <w:p w:rsidR="002C235F" w:rsidRDefault="002C235F" w:rsidP="002C235F">
      <w:pPr>
        <w:spacing w:line="221" w:lineRule="auto"/>
        <w:jc w:val="center"/>
        <w:rPr>
          <w:sz w:val="28"/>
          <w:szCs w:val="20"/>
        </w:rPr>
      </w:pPr>
      <w:r w:rsidRPr="00AA0389">
        <w:rPr>
          <w:sz w:val="28"/>
          <w:szCs w:val="20"/>
        </w:rPr>
        <w:t xml:space="preserve">Шолоховского городского поселения, </w:t>
      </w:r>
      <w:proofErr w:type="gramStart"/>
      <w:r w:rsidRPr="00AA0389">
        <w:rPr>
          <w:sz w:val="28"/>
          <w:szCs w:val="20"/>
        </w:rPr>
        <w:t>признанных</w:t>
      </w:r>
      <w:proofErr w:type="gramEnd"/>
      <w:r w:rsidRPr="00AA0389">
        <w:rPr>
          <w:sz w:val="28"/>
          <w:szCs w:val="20"/>
        </w:rPr>
        <w:t xml:space="preserve"> утратившими силу</w:t>
      </w:r>
    </w:p>
    <w:p w:rsidR="002C235F" w:rsidRPr="00AA0389" w:rsidRDefault="002C235F" w:rsidP="002C235F">
      <w:pPr>
        <w:spacing w:line="221" w:lineRule="auto"/>
        <w:jc w:val="center"/>
        <w:rPr>
          <w:sz w:val="28"/>
          <w:szCs w:val="20"/>
        </w:rPr>
      </w:pPr>
    </w:p>
    <w:p w:rsidR="002C235F" w:rsidRDefault="002C235F" w:rsidP="002C235F">
      <w:pPr>
        <w:spacing w:line="221" w:lineRule="auto"/>
        <w:jc w:val="both"/>
        <w:rPr>
          <w:sz w:val="28"/>
          <w:szCs w:val="28"/>
        </w:rPr>
      </w:pPr>
    </w:p>
    <w:p w:rsidR="002C235F" w:rsidRDefault="002C235F" w:rsidP="002C235F">
      <w:pPr>
        <w:spacing w:line="221" w:lineRule="auto"/>
        <w:jc w:val="both"/>
        <w:rPr>
          <w:sz w:val="28"/>
          <w:szCs w:val="28"/>
        </w:rPr>
      </w:pPr>
    </w:p>
    <w:p w:rsidR="002C235F" w:rsidRDefault="002C235F" w:rsidP="002C235F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№246 от 15.10.2013 «Об утверждении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поселения»».</w:t>
      </w:r>
    </w:p>
    <w:p w:rsidR="002C235F" w:rsidRDefault="002C235F" w:rsidP="002C235F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№14 от 17.01.2014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2C235F" w:rsidRDefault="002C235F" w:rsidP="002C235F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№46 от 13.02.2014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2C235F" w:rsidRDefault="002C235F" w:rsidP="002C235F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№65 от 03.04.2014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2C235F" w:rsidRDefault="002C235F" w:rsidP="002C235F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№98 от 22.05.2014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2C235F" w:rsidRDefault="002C235F" w:rsidP="002C235F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№162 от 07.10.2014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2C235F" w:rsidRDefault="002C235F" w:rsidP="002C235F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№222 от 17.11.2014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2C235F" w:rsidRDefault="002C235F" w:rsidP="002C235F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Постановление Администрации Шолох</w:t>
      </w:r>
      <w:r w:rsidR="002D6A9C">
        <w:rPr>
          <w:sz w:val="28"/>
          <w:szCs w:val="28"/>
        </w:rPr>
        <w:t>овского городского поселения №7</w:t>
      </w:r>
      <w:r>
        <w:rPr>
          <w:sz w:val="28"/>
          <w:szCs w:val="28"/>
        </w:rPr>
        <w:t xml:space="preserve"> от 1</w:t>
      </w:r>
      <w:r w:rsidR="002D6A9C">
        <w:rPr>
          <w:sz w:val="28"/>
          <w:szCs w:val="28"/>
        </w:rPr>
        <w:t>5</w:t>
      </w:r>
      <w:r>
        <w:rPr>
          <w:sz w:val="28"/>
          <w:szCs w:val="28"/>
        </w:rPr>
        <w:t>.01.201</w:t>
      </w:r>
      <w:r w:rsidR="002D6A9C">
        <w:rPr>
          <w:sz w:val="28"/>
          <w:szCs w:val="28"/>
        </w:rPr>
        <w:t>5</w:t>
      </w:r>
      <w:r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2D6A9C" w:rsidRDefault="002D6A9C" w:rsidP="002D6A9C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№76 от 13.04.2015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2D6A9C" w:rsidRDefault="002D6A9C" w:rsidP="002D6A9C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№98 от 13.05.2015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2D6A9C" w:rsidRDefault="002D6A9C" w:rsidP="002D6A9C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№133 от 10.06.2015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2D6A9C" w:rsidRDefault="002D6A9C" w:rsidP="002D6A9C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№159 от 07.07.2015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2D6A9C" w:rsidRDefault="002D6A9C" w:rsidP="002D6A9C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№230 от 05.10.2015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2D6A9C" w:rsidRDefault="002D6A9C" w:rsidP="002D6A9C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№17 от 29.01.2016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2D6A9C" w:rsidRDefault="002D6A9C" w:rsidP="002D6A9C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Постановление Администрации Шолоховского </w:t>
      </w:r>
      <w:r w:rsidR="00F85ECC">
        <w:rPr>
          <w:sz w:val="28"/>
          <w:szCs w:val="28"/>
        </w:rPr>
        <w:t>городского поселения №2</w:t>
      </w:r>
      <w:r>
        <w:rPr>
          <w:sz w:val="28"/>
          <w:szCs w:val="28"/>
        </w:rPr>
        <w:t xml:space="preserve"> от 1</w:t>
      </w:r>
      <w:r w:rsidR="00F85ECC">
        <w:rPr>
          <w:sz w:val="28"/>
          <w:szCs w:val="28"/>
        </w:rPr>
        <w:t>0</w:t>
      </w:r>
      <w:r>
        <w:rPr>
          <w:sz w:val="28"/>
          <w:szCs w:val="28"/>
        </w:rPr>
        <w:t>.01.201</w:t>
      </w:r>
      <w:r w:rsidR="00F85ECC">
        <w:rPr>
          <w:sz w:val="28"/>
          <w:szCs w:val="28"/>
        </w:rPr>
        <w:t>7</w:t>
      </w:r>
      <w:r>
        <w:rPr>
          <w:sz w:val="28"/>
          <w:szCs w:val="28"/>
        </w:rPr>
        <w:t xml:space="preserve">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F85ECC" w:rsidRDefault="00F85ECC" w:rsidP="00F85ECC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Шолоховского городского поселения №13 от 16.01.2018 «О внесении изменений в Постановление Администрации Шолоховского городского поселения №246 от 15.10.2013 «Обеспечение качественными жилищно-коммунальными услугами населения Шолоховского городского поселения»».</w:t>
      </w:r>
    </w:p>
    <w:p w:rsidR="00F85ECC" w:rsidRDefault="00F85ECC" w:rsidP="00F85ECC">
      <w:pPr>
        <w:pStyle w:val="a6"/>
        <w:numPr>
          <w:ilvl w:val="0"/>
          <w:numId w:val="4"/>
        </w:num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Постановление Администрации Шолоховского городского поселения №213 от 04.10.2018 «О внесении изменений в Постановление Администрации Шолоховского городского поселения №246 от 15.10.2013 </w:t>
      </w:r>
      <w:r>
        <w:rPr>
          <w:sz w:val="28"/>
          <w:szCs w:val="28"/>
        </w:rPr>
        <w:lastRenderedPageBreak/>
        <w:t>«Обеспечение качественными жилищно-коммунальными услугами населения Шолоховского городского поселения»».</w:t>
      </w:r>
    </w:p>
    <w:p w:rsidR="002C235F" w:rsidRDefault="002C235F" w:rsidP="00F85ECC">
      <w:pPr>
        <w:pStyle w:val="a6"/>
        <w:spacing w:line="221" w:lineRule="auto"/>
        <w:ind w:left="435"/>
        <w:jc w:val="both"/>
        <w:rPr>
          <w:sz w:val="28"/>
          <w:szCs w:val="28"/>
        </w:rPr>
      </w:pPr>
    </w:p>
    <w:p w:rsidR="00F85ECC" w:rsidRDefault="00F85ECC" w:rsidP="00F85ECC">
      <w:pPr>
        <w:pStyle w:val="a6"/>
        <w:spacing w:line="221" w:lineRule="auto"/>
        <w:ind w:left="435"/>
        <w:jc w:val="both"/>
        <w:rPr>
          <w:sz w:val="28"/>
          <w:szCs w:val="28"/>
        </w:rPr>
      </w:pPr>
    </w:p>
    <w:p w:rsidR="00F85ECC" w:rsidRDefault="00F85ECC" w:rsidP="00F85ECC">
      <w:pPr>
        <w:pStyle w:val="a6"/>
        <w:spacing w:line="221" w:lineRule="auto"/>
        <w:ind w:left="4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F85ECC" w:rsidRDefault="00F85ECC" w:rsidP="00F85ECC">
      <w:pPr>
        <w:pStyle w:val="a6"/>
        <w:spacing w:line="221" w:lineRule="auto"/>
        <w:ind w:left="4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A551E8" w:rsidRDefault="00A551E8"/>
    <w:p w:rsidR="00A551E8" w:rsidRDefault="00A551E8"/>
    <w:sectPr w:rsidR="00A551E8" w:rsidSect="000E7AE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New Roman Полужирный"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A52"/>
    <w:rsid w:val="000A4A52"/>
    <w:rsid w:val="000E2580"/>
    <w:rsid w:val="000E7AEB"/>
    <w:rsid w:val="001E457C"/>
    <w:rsid w:val="002330B1"/>
    <w:rsid w:val="002C235F"/>
    <w:rsid w:val="002D6A9C"/>
    <w:rsid w:val="00662C45"/>
    <w:rsid w:val="00734AD8"/>
    <w:rsid w:val="00840AD0"/>
    <w:rsid w:val="008A0B18"/>
    <w:rsid w:val="00A551E8"/>
    <w:rsid w:val="00A72F25"/>
    <w:rsid w:val="00B715D4"/>
    <w:rsid w:val="00D161EF"/>
    <w:rsid w:val="00DE3628"/>
    <w:rsid w:val="00F85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5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258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2580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A72F25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2C235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5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258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2580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A72F25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2C23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5229</Words>
  <Characters>29806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2018-11-30T12:08:00Z</cp:lastPrinted>
  <dcterms:created xsi:type="dcterms:W3CDTF">2018-11-30T09:55:00Z</dcterms:created>
  <dcterms:modified xsi:type="dcterms:W3CDTF">2019-01-09T12:06:00Z</dcterms:modified>
</cp:coreProperties>
</file>